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66"/>
        <w:tblW w:w="10343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567"/>
        <w:gridCol w:w="567"/>
        <w:gridCol w:w="567"/>
        <w:gridCol w:w="567"/>
        <w:gridCol w:w="703"/>
        <w:gridCol w:w="709"/>
        <w:gridCol w:w="4394"/>
      </w:tblGrid>
      <w:tr w:rsidR="00B83B4F" w:rsidRPr="00DB5525" w14:paraId="38B1D1E5" w14:textId="77777777" w:rsidTr="00CE7115">
        <w:trPr>
          <w:trHeight w:val="1550"/>
        </w:trPr>
        <w:tc>
          <w:tcPr>
            <w:tcW w:w="425" w:type="dxa"/>
            <w:vAlign w:val="center"/>
            <w:hideMark/>
          </w:tcPr>
          <w:p w14:paraId="04C30EBF" w14:textId="2431F0EF" w:rsidR="000324C0" w:rsidRPr="008E0B33" w:rsidRDefault="0004434B" w:rsidP="00417A3D">
            <w:pPr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 w:val="16"/>
                <w:szCs w:val="16"/>
              </w:rPr>
              <w:t>排名</w:t>
            </w:r>
          </w:p>
        </w:tc>
        <w:tc>
          <w:tcPr>
            <w:tcW w:w="1135" w:type="dxa"/>
            <w:vAlign w:val="center"/>
            <w:hideMark/>
          </w:tcPr>
          <w:p w14:paraId="4A195DEC" w14:textId="77777777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709" w:type="dxa"/>
            <w:vAlign w:val="center"/>
            <w:hideMark/>
          </w:tcPr>
          <w:p w14:paraId="4A350AD7" w14:textId="77777777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  <w:hideMark/>
          </w:tcPr>
          <w:p w14:paraId="6FEDA75B" w14:textId="30FB71DD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参军</w:t>
            </w:r>
            <w:r w:rsidR="00417A3D">
              <w:rPr>
                <w:rFonts w:ascii="宋体" w:eastAsia="宋体" w:hAnsi="宋体" w:hint="eastAsia"/>
                <w:b/>
                <w:szCs w:val="21"/>
              </w:rPr>
              <w:t>入伍</w:t>
            </w:r>
          </w:p>
        </w:tc>
        <w:tc>
          <w:tcPr>
            <w:tcW w:w="567" w:type="dxa"/>
            <w:vAlign w:val="center"/>
            <w:hideMark/>
          </w:tcPr>
          <w:p w14:paraId="0B3A3251" w14:textId="77777777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志愿服务</w:t>
            </w:r>
          </w:p>
        </w:tc>
        <w:tc>
          <w:tcPr>
            <w:tcW w:w="567" w:type="dxa"/>
            <w:vAlign w:val="center"/>
            <w:hideMark/>
          </w:tcPr>
          <w:p w14:paraId="52A90266" w14:textId="4285A0C0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国际组织</w:t>
            </w:r>
          </w:p>
        </w:tc>
        <w:tc>
          <w:tcPr>
            <w:tcW w:w="567" w:type="dxa"/>
            <w:vAlign w:val="center"/>
            <w:hideMark/>
          </w:tcPr>
          <w:p w14:paraId="38CDED01" w14:textId="00E64C2B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科研</w:t>
            </w:r>
            <w:r w:rsidR="003E11DA">
              <w:rPr>
                <w:rFonts w:ascii="宋体" w:eastAsia="宋体" w:hAnsi="宋体" w:hint="eastAsia"/>
                <w:b/>
                <w:szCs w:val="21"/>
              </w:rPr>
              <w:t>成果</w:t>
            </w:r>
          </w:p>
        </w:tc>
        <w:tc>
          <w:tcPr>
            <w:tcW w:w="703" w:type="dxa"/>
            <w:vAlign w:val="center"/>
            <w:hideMark/>
          </w:tcPr>
          <w:p w14:paraId="4F0A130F" w14:textId="1E04BEED" w:rsidR="000324C0" w:rsidRPr="008E0B33" w:rsidRDefault="000324C0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竞赛</w:t>
            </w:r>
            <w:r w:rsidR="003E11DA">
              <w:rPr>
                <w:rFonts w:ascii="宋体" w:eastAsia="宋体" w:hAnsi="宋体" w:hint="eastAsia"/>
                <w:b/>
                <w:szCs w:val="21"/>
              </w:rPr>
              <w:t>获奖</w:t>
            </w:r>
          </w:p>
        </w:tc>
        <w:tc>
          <w:tcPr>
            <w:tcW w:w="709" w:type="dxa"/>
            <w:vAlign w:val="center"/>
            <w:hideMark/>
          </w:tcPr>
          <w:p w14:paraId="5089FC2B" w14:textId="030F2452" w:rsidR="000324C0" w:rsidRPr="008E0B33" w:rsidRDefault="00D43FD8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加分</w:t>
            </w:r>
            <w:r w:rsidR="000324C0" w:rsidRPr="008E0B33">
              <w:rPr>
                <w:rFonts w:ascii="宋体" w:eastAsia="宋体" w:hAnsi="宋体" w:hint="eastAsia"/>
                <w:b/>
                <w:szCs w:val="21"/>
              </w:rPr>
              <w:t>小计</w:t>
            </w:r>
          </w:p>
        </w:tc>
        <w:tc>
          <w:tcPr>
            <w:tcW w:w="4394" w:type="dxa"/>
            <w:vAlign w:val="center"/>
            <w:hideMark/>
          </w:tcPr>
          <w:p w14:paraId="6C7AA8FD" w14:textId="127FADAB" w:rsidR="000324C0" w:rsidRPr="008E0B33" w:rsidRDefault="0057016F" w:rsidP="008E0B3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E0B33">
              <w:rPr>
                <w:rFonts w:ascii="宋体" w:eastAsia="宋体" w:hAnsi="宋体" w:hint="eastAsia"/>
                <w:b/>
                <w:szCs w:val="21"/>
              </w:rPr>
              <w:t>计分依据</w:t>
            </w:r>
          </w:p>
        </w:tc>
      </w:tr>
      <w:tr w:rsidR="00B83B4F" w:rsidRPr="00DB5525" w14:paraId="326E03E2" w14:textId="77777777" w:rsidTr="00CE7115">
        <w:trPr>
          <w:trHeight w:val="2397"/>
        </w:trPr>
        <w:tc>
          <w:tcPr>
            <w:tcW w:w="425" w:type="dxa"/>
            <w:noWrap/>
            <w:vAlign w:val="center"/>
            <w:hideMark/>
          </w:tcPr>
          <w:p w14:paraId="0E510CB0" w14:textId="589B0AF5" w:rsidR="000324C0" w:rsidRPr="00DB5525" w:rsidRDefault="00F6397B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</w:t>
            </w:r>
          </w:p>
        </w:tc>
        <w:tc>
          <w:tcPr>
            <w:tcW w:w="1135" w:type="dxa"/>
            <w:noWrap/>
            <w:vAlign w:val="center"/>
          </w:tcPr>
          <w:p w14:paraId="56606C44" w14:textId="55383CA1" w:rsidR="000324C0" w:rsidRPr="00DB5525" w:rsidRDefault="006D7B34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</w:t>
            </w:r>
            <w:r w:rsidR="00F6397B">
              <w:rPr>
                <w:rFonts w:ascii="宋体" w:eastAsia="宋体" w:hAnsi="宋体"/>
                <w:sz w:val="16"/>
                <w:szCs w:val="16"/>
              </w:rPr>
              <w:t>1094</w:t>
            </w:r>
          </w:p>
        </w:tc>
        <w:tc>
          <w:tcPr>
            <w:tcW w:w="709" w:type="dxa"/>
            <w:noWrap/>
            <w:vAlign w:val="center"/>
          </w:tcPr>
          <w:p w14:paraId="4C264C9C" w14:textId="56203C0E" w:rsidR="000324C0" w:rsidRPr="00DB5525" w:rsidRDefault="00F6397B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嵇弈清</w:t>
            </w:r>
          </w:p>
        </w:tc>
        <w:tc>
          <w:tcPr>
            <w:tcW w:w="567" w:type="dxa"/>
            <w:noWrap/>
            <w:vAlign w:val="center"/>
          </w:tcPr>
          <w:p w14:paraId="7455E9B1" w14:textId="6A9C0277" w:rsidR="000324C0" w:rsidRPr="00DB5525" w:rsidRDefault="00D211E0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1EF31028" w14:textId="7E179247" w:rsidR="000324C0" w:rsidRPr="00DB5525" w:rsidRDefault="00D211E0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6DBF94E3" w14:textId="6953A214" w:rsidR="000324C0" w:rsidRPr="00DB5525" w:rsidRDefault="00D211E0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9BFB7CE" w14:textId="739A8C97" w:rsidR="000324C0" w:rsidRPr="00DB5525" w:rsidRDefault="00F6397B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5.5</w:t>
            </w:r>
          </w:p>
        </w:tc>
        <w:tc>
          <w:tcPr>
            <w:tcW w:w="703" w:type="dxa"/>
            <w:noWrap/>
            <w:vAlign w:val="center"/>
          </w:tcPr>
          <w:p w14:paraId="7AFB570A" w14:textId="5EF20A90" w:rsidR="000324C0" w:rsidRPr="00DB5525" w:rsidRDefault="00F6397B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1747087B" w14:textId="6A8911A2" w:rsidR="000324C0" w:rsidRPr="00DB5525" w:rsidRDefault="00F6397B" w:rsidP="008E0B33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31.5</w:t>
            </w:r>
          </w:p>
        </w:tc>
        <w:tc>
          <w:tcPr>
            <w:tcW w:w="4394" w:type="dxa"/>
            <w:noWrap/>
            <w:hideMark/>
          </w:tcPr>
          <w:p w14:paraId="0086D32F" w14:textId="351146ED" w:rsidR="000324C0" w:rsidRPr="0057016F" w:rsidRDefault="0057016F" w:rsidP="008E0B3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参军</w:t>
            </w:r>
            <w:r w:rsidR="00417A3D"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入伍</w:t>
            </w:r>
            <w:r w:rsidR="00417A3D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 w:rsidR="008E0B33">
              <w:rPr>
                <w:rFonts w:ascii="宋体" w:eastAsia="宋体" w:hAnsi="宋体" w:hint="eastAsia"/>
                <w:sz w:val="16"/>
                <w:szCs w:val="16"/>
              </w:rPr>
              <w:t xml:space="preserve"> 无</w:t>
            </w:r>
          </w:p>
          <w:p w14:paraId="3DE5BDC3" w14:textId="3882BC41" w:rsidR="0057016F" w:rsidRDefault="0057016F" w:rsidP="008E0B3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83D2B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 w:rsidR="008E0B33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 w:rsidR="00D211E0">
              <w:rPr>
                <w:rFonts w:ascii="宋体" w:eastAsia="宋体" w:hAnsi="宋体"/>
                <w:sz w:val="16"/>
                <w:szCs w:val="16"/>
              </w:rPr>
              <w:t>2017-2018 4</w:t>
            </w:r>
            <w:r w:rsidR="00F6397B">
              <w:rPr>
                <w:rFonts w:ascii="宋体" w:eastAsia="宋体" w:hAnsi="宋体"/>
                <w:sz w:val="16"/>
                <w:szCs w:val="16"/>
              </w:rPr>
              <w:t>2.5</w:t>
            </w:r>
            <w:r w:rsidR="00D211E0"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19F5DD98" w14:textId="654367BD" w:rsidR="00D211E0" w:rsidRDefault="00D211E0" w:rsidP="00D211E0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 w:rsidR="00F6397B">
              <w:rPr>
                <w:rFonts w:ascii="宋体" w:eastAsia="宋体" w:hAnsi="宋体"/>
                <w:sz w:val="16"/>
                <w:szCs w:val="16"/>
              </w:rPr>
              <w:t>43.5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0107E237" w14:textId="02275260" w:rsidR="00D211E0" w:rsidRDefault="00D211E0" w:rsidP="00D211E0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 w:rsidR="00F6397B">
              <w:rPr>
                <w:rFonts w:ascii="宋体" w:eastAsia="宋体" w:hAnsi="宋体"/>
                <w:sz w:val="16"/>
                <w:szCs w:val="16"/>
              </w:rPr>
              <w:t>74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72004DAA" w14:textId="785976C6" w:rsidR="0057016F" w:rsidRDefault="0057016F" w:rsidP="008E0B3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 w:rsidR="00D211E0"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2A38AB40" w14:textId="77777777" w:rsidR="00783D2B" w:rsidRDefault="0057016F" w:rsidP="008E0B3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83D2B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 w:rsidR="00441A27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  <w:p w14:paraId="5A1AB16D" w14:textId="5B0E87D8" w:rsidR="0057016F" w:rsidRPr="00783D2B" w:rsidRDefault="00441A27" w:rsidP="00783D2B">
            <w:pPr>
              <w:ind w:firstLineChars="150" w:firstLine="240"/>
              <w:rPr>
                <w:rFonts w:ascii="宋体" w:eastAsia="宋体" w:hAnsi="宋体"/>
                <w:sz w:val="16"/>
                <w:szCs w:val="16"/>
              </w:rPr>
            </w:pPr>
            <w:r w:rsidRPr="00783D2B">
              <w:rPr>
                <w:rFonts w:ascii="宋体" w:eastAsia="宋体" w:hAnsi="宋体"/>
                <w:sz w:val="16"/>
                <w:szCs w:val="16"/>
              </w:rPr>
              <w:t>2019</w:t>
            </w:r>
            <w:r w:rsidRPr="00783D2B">
              <w:rPr>
                <w:rFonts w:ascii="宋体" w:eastAsia="宋体" w:hAnsi="宋体" w:hint="eastAsia"/>
                <w:sz w:val="16"/>
                <w:szCs w:val="16"/>
              </w:rPr>
              <w:t>年国家级</w:t>
            </w:r>
            <w:r w:rsidRPr="00783D2B">
              <w:rPr>
                <w:rFonts w:ascii="宋体" w:eastAsia="宋体" w:hAnsi="宋体"/>
                <w:sz w:val="16"/>
                <w:szCs w:val="16"/>
              </w:rPr>
              <w:t>大创</w:t>
            </w:r>
            <w:r w:rsidRPr="00783D2B">
              <w:rPr>
                <w:rFonts w:ascii="宋体" w:eastAsia="宋体" w:hAnsi="宋体" w:hint="eastAsia"/>
                <w:sz w:val="16"/>
                <w:szCs w:val="16"/>
              </w:rPr>
              <w:t>项目</w:t>
            </w:r>
            <w:r w:rsidR="00F6397B" w:rsidRPr="00783D2B">
              <w:rPr>
                <w:rFonts w:ascii="宋体" w:eastAsia="宋体" w:hAnsi="宋体" w:hint="eastAsia"/>
                <w:sz w:val="16"/>
                <w:szCs w:val="16"/>
              </w:rPr>
              <w:t>组成员（第三位）</w:t>
            </w:r>
            <w:r w:rsidRPr="00783D2B">
              <w:rPr>
                <w:rFonts w:ascii="宋体" w:eastAsia="宋体" w:hAnsi="宋体" w:hint="eastAsia"/>
                <w:sz w:val="16"/>
                <w:szCs w:val="16"/>
              </w:rPr>
              <w:t xml:space="preserve"> 已通过</w:t>
            </w:r>
            <w:r w:rsidRPr="00783D2B">
              <w:rPr>
                <w:rFonts w:ascii="宋体" w:eastAsia="宋体" w:hAnsi="宋体"/>
                <w:sz w:val="16"/>
                <w:szCs w:val="16"/>
              </w:rPr>
              <w:t>中期检查</w:t>
            </w:r>
            <w:r w:rsidR="00F6397B" w:rsidRPr="00783D2B">
              <w:rPr>
                <w:rFonts w:ascii="宋体" w:eastAsia="宋体" w:hAnsi="宋体" w:hint="eastAsia"/>
                <w:sz w:val="16"/>
                <w:szCs w:val="16"/>
              </w:rPr>
              <w:t>优秀</w:t>
            </w:r>
            <w:r w:rsidRPr="00783D2B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</w:p>
          <w:p w14:paraId="45C5056D" w14:textId="1F12536B" w:rsidR="0057016F" w:rsidRPr="00783D2B" w:rsidRDefault="0057016F" w:rsidP="008E0B3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竞赛</w:t>
            </w:r>
            <w:r w:rsidR="00F6397B"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获奖</w:t>
            </w:r>
            <w:r w:rsidR="00F6397B">
              <w:rPr>
                <w:rFonts w:ascii="宋体" w:eastAsia="宋体" w:hAnsi="宋体" w:hint="eastAsia"/>
                <w:sz w:val="16"/>
                <w:szCs w:val="16"/>
              </w:rPr>
              <w:t xml:space="preserve"> 国家级挑战杯二等奖成员（第四位）</w:t>
            </w:r>
          </w:p>
        </w:tc>
      </w:tr>
      <w:tr w:rsidR="00783D2B" w:rsidRPr="00DB5525" w14:paraId="52895190" w14:textId="77777777" w:rsidTr="00CE7115">
        <w:trPr>
          <w:trHeight w:val="2397"/>
        </w:trPr>
        <w:tc>
          <w:tcPr>
            <w:tcW w:w="425" w:type="dxa"/>
            <w:noWrap/>
            <w:vAlign w:val="center"/>
          </w:tcPr>
          <w:p w14:paraId="68EB71BA" w14:textId="2AF4C709" w:rsidR="00783D2B" w:rsidRDefault="0004434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14:paraId="2B76E030" w14:textId="16560B79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1711401068</w:t>
            </w:r>
          </w:p>
        </w:tc>
        <w:tc>
          <w:tcPr>
            <w:tcW w:w="709" w:type="dxa"/>
            <w:noWrap/>
            <w:vAlign w:val="center"/>
          </w:tcPr>
          <w:p w14:paraId="0A834F55" w14:textId="68392C42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殷玥</w:t>
            </w:r>
          </w:p>
        </w:tc>
        <w:tc>
          <w:tcPr>
            <w:tcW w:w="567" w:type="dxa"/>
            <w:noWrap/>
            <w:vAlign w:val="center"/>
          </w:tcPr>
          <w:p w14:paraId="6A8724B3" w14:textId="7463E1AD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D97E967" w14:textId="36D593CC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27E1F05B" w14:textId="3A93CCF4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21CEA808" w14:textId="532A904B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3</w:t>
            </w:r>
          </w:p>
        </w:tc>
        <w:tc>
          <w:tcPr>
            <w:tcW w:w="703" w:type="dxa"/>
            <w:noWrap/>
            <w:vAlign w:val="center"/>
          </w:tcPr>
          <w:p w14:paraId="1010EDA3" w14:textId="22EE7D6A" w:rsidR="00783D2B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16.25</w:t>
            </w:r>
          </w:p>
        </w:tc>
        <w:tc>
          <w:tcPr>
            <w:tcW w:w="709" w:type="dxa"/>
            <w:noWrap/>
            <w:vAlign w:val="center"/>
          </w:tcPr>
          <w:p w14:paraId="74793890" w14:textId="324E2220" w:rsidR="00783D2B" w:rsidRPr="00E66B6C" w:rsidRDefault="00783D2B" w:rsidP="00783D2B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E66B6C">
              <w:rPr>
                <w:rFonts w:ascii="宋体" w:eastAsia="宋体" w:hAnsi="宋体" w:hint="eastAsia"/>
                <w:sz w:val="16"/>
                <w:szCs w:val="16"/>
              </w:rPr>
              <w:t>29.25</w:t>
            </w:r>
          </w:p>
        </w:tc>
        <w:tc>
          <w:tcPr>
            <w:tcW w:w="4394" w:type="dxa"/>
            <w:noWrap/>
          </w:tcPr>
          <w:p w14:paraId="7A7FFE90" w14:textId="3AF7DE38" w:rsidR="00783D2B" w:rsidRPr="00783D2B" w:rsidRDefault="00783D2B" w:rsidP="00783D2B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 w:rsidR="009B6C4F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</w:t>
            </w:r>
            <w:r w:rsidRPr="00783D2B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 </w:t>
            </w:r>
            <w:r w:rsidRPr="00783D2B">
              <w:rPr>
                <w:rFonts w:ascii="宋体" w:eastAsia="宋体" w:hAnsi="宋体" w:hint="eastAsia"/>
                <w:sz w:val="16"/>
                <w:szCs w:val="16"/>
              </w:rPr>
              <w:t>无</w:t>
            </w:r>
          </w:p>
          <w:p w14:paraId="1B55CB75" w14:textId="08431C93" w:rsidR="00783D2B" w:rsidRPr="003E612B" w:rsidRDefault="00783D2B" w:rsidP="00783D2B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D268A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 w:rsidR="009B6C4F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</w:t>
            </w:r>
            <w:r w:rsidRPr="003E612B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</w:t>
            </w:r>
            <w:r w:rsidRPr="003E612B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 w:rsidRPr="003E612B">
              <w:rPr>
                <w:rFonts w:ascii="宋体" w:eastAsia="宋体" w:hAnsi="宋体"/>
                <w:sz w:val="16"/>
                <w:szCs w:val="16"/>
              </w:rPr>
              <w:t>2017-2018 55</w:t>
            </w:r>
            <w:r w:rsidRPr="003E612B"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456B05C5" w14:textId="77777777" w:rsidR="00783D2B" w:rsidRPr="003E612B" w:rsidRDefault="00783D2B" w:rsidP="00783D2B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 w:rsidRPr="003E612B"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 w:rsidRPr="003E612B">
              <w:rPr>
                <w:rFonts w:ascii="宋体" w:eastAsia="宋体" w:hAnsi="宋体"/>
                <w:sz w:val="16"/>
                <w:szCs w:val="16"/>
              </w:rPr>
              <w:t xml:space="preserve"> </w:t>
            </w:r>
            <w:r w:rsidRPr="003E612B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 w:rsidRPr="003E612B">
              <w:rPr>
                <w:rFonts w:ascii="宋体" w:eastAsia="宋体" w:hAnsi="宋体"/>
                <w:sz w:val="16"/>
                <w:szCs w:val="16"/>
              </w:rPr>
              <w:t>2018-2019 66</w:t>
            </w:r>
            <w:r w:rsidRPr="003E612B"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01FF7B35" w14:textId="06DA9738" w:rsidR="00783D2B" w:rsidRPr="00783D2B" w:rsidRDefault="00783D2B" w:rsidP="00783D2B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 w:rsidRPr="003E612B">
              <w:rPr>
                <w:rFonts w:ascii="宋体" w:eastAsia="宋体" w:hAnsi="宋体" w:hint="eastAsia"/>
                <w:sz w:val="16"/>
                <w:szCs w:val="16"/>
              </w:rPr>
              <w:t xml:space="preserve">            2019</w:t>
            </w:r>
            <w:r w:rsidRPr="003E612B">
              <w:rPr>
                <w:rFonts w:ascii="宋体" w:eastAsia="宋体" w:hAnsi="宋体"/>
                <w:sz w:val="16"/>
                <w:szCs w:val="16"/>
              </w:rPr>
              <w:t>-2020 74</w:t>
            </w:r>
            <w:r w:rsidRPr="003E612B"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412657B3" w14:textId="1A94BFA3" w:rsidR="00783D2B" w:rsidRDefault="002A228D" w:rsidP="00783D2B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 w:rsidR="009B6C4F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</w:t>
            </w:r>
            <w:r w:rsidRPr="002A228D">
              <w:rPr>
                <w:rFonts w:ascii="宋体" w:eastAsia="宋体" w:hAnsi="宋体" w:hint="eastAsia"/>
                <w:sz w:val="16"/>
                <w:szCs w:val="16"/>
              </w:rPr>
              <w:t>无</w:t>
            </w:r>
          </w:p>
          <w:p w14:paraId="0CCA2B1E" w14:textId="3C42283C" w:rsidR="002A228D" w:rsidRPr="002A228D" w:rsidRDefault="00783D2B" w:rsidP="002A228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 w:val="16"/>
                <w:szCs w:val="16"/>
              </w:rPr>
              <w:t>科研成果</w:t>
            </w:r>
          </w:p>
          <w:p w14:paraId="06B70960" w14:textId="186EE78B" w:rsidR="00783D2B" w:rsidRPr="002C4D37" w:rsidRDefault="00783D2B" w:rsidP="002C4D37">
            <w:pPr>
              <w:ind w:firstLineChars="200" w:firstLine="320"/>
              <w:rPr>
                <w:rFonts w:ascii="宋体" w:eastAsia="宋体" w:hAnsi="宋体"/>
                <w:b/>
                <w:sz w:val="16"/>
                <w:szCs w:val="16"/>
              </w:rPr>
            </w:pPr>
            <w:r w:rsidRPr="00783D2B">
              <w:rPr>
                <w:rFonts w:ascii="宋体" w:eastAsia="宋体" w:hAnsi="宋体" w:hint="eastAsia"/>
                <w:sz w:val="16"/>
                <w:szCs w:val="16"/>
              </w:rPr>
              <w:t>2019年苏州大学“䇹政基金”项目立项，2020年苏州大学“䇹政基金”项目结项，获“䇹政学者”称号</w:t>
            </w:r>
          </w:p>
          <w:p w14:paraId="697BEEE9" w14:textId="5BFA6083" w:rsidR="00783D2B" w:rsidRPr="00967DBE" w:rsidRDefault="00783D2B" w:rsidP="00967DBE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 w:rsidRPr="00CD268A">
              <w:rPr>
                <w:rFonts w:ascii="宋体" w:eastAsia="宋体" w:hAnsi="宋体" w:hint="eastAsia"/>
                <w:b/>
                <w:sz w:val="16"/>
                <w:szCs w:val="16"/>
              </w:rPr>
              <w:t>竞赛</w:t>
            </w:r>
            <w:r w:rsidR="002C4D37">
              <w:rPr>
                <w:rFonts w:ascii="宋体" w:eastAsia="宋体" w:hAnsi="宋体" w:hint="eastAsia"/>
                <w:b/>
                <w:sz w:val="16"/>
                <w:szCs w:val="16"/>
              </w:rPr>
              <w:t>获奖</w:t>
            </w:r>
            <w:r w:rsidR="00967DBE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  </w:t>
            </w:r>
            <w:r w:rsidRPr="00967DBE">
              <w:rPr>
                <w:rFonts w:ascii="宋体" w:eastAsia="宋体" w:hAnsi="宋体" w:hint="eastAsia"/>
                <w:sz w:val="16"/>
                <w:szCs w:val="16"/>
              </w:rPr>
              <w:t>第五届中国“互联网</w:t>
            </w:r>
            <w:r w:rsidRPr="00967DBE">
              <w:rPr>
                <w:rFonts w:ascii="宋体" w:eastAsia="宋体" w:hAnsi="宋体"/>
                <w:sz w:val="16"/>
                <w:szCs w:val="16"/>
              </w:rPr>
              <w:t>+</w:t>
            </w:r>
            <w:r w:rsidR="00D83C99" w:rsidRPr="00967DBE">
              <w:rPr>
                <w:rFonts w:ascii="宋体" w:eastAsia="宋体" w:hAnsi="宋体" w:hint="eastAsia"/>
                <w:sz w:val="16"/>
                <w:szCs w:val="16"/>
              </w:rPr>
              <w:t>”大学生创新创业大赛总决赛金奖</w:t>
            </w:r>
            <w:r w:rsidR="00967DBE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 w:rsidR="00967DBE">
              <w:rPr>
                <w:rFonts w:ascii="宋体" w:eastAsia="宋体" w:hAnsi="宋体"/>
                <w:sz w:val="16"/>
                <w:szCs w:val="16"/>
              </w:rPr>
              <w:t>(</w:t>
            </w:r>
            <w:r w:rsidR="00967DBE">
              <w:rPr>
                <w:rFonts w:ascii="宋体" w:eastAsia="宋体" w:hAnsi="宋体" w:hint="eastAsia"/>
                <w:sz w:val="16"/>
                <w:szCs w:val="16"/>
              </w:rPr>
              <w:t>国家级A类</w:t>
            </w:r>
            <w:r w:rsidR="00967DBE">
              <w:rPr>
                <w:rFonts w:ascii="宋体" w:eastAsia="宋体" w:hAnsi="宋体"/>
                <w:sz w:val="16"/>
                <w:szCs w:val="16"/>
              </w:rPr>
              <w:t>一等奖</w:t>
            </w:r>
            <w:r w:rsidR="00967DBE">
              <w:rPr>
                <w:rFonts w:ascii="宋体" w:eastAsia="宋体" w:hAnsi="宋体" w:hint="eastAsia"/>
                <w:sz w:val="16"/>
                <w:szCs w:val="16"/>
              </w:rPr>
              <w:t xml:space="preserve"> 排名</w:t>
            </w:r>
            <w:r w:rsidR="00967DBE">
              <w:rPr>
                <w:rFonts w:ascii="宋体" w:eastAsia="宋体" w:hAnsi="宋体"/>
                <w:sz w:val="16"/>
                <w:szCs w:val="16"/>
              </w:rPr>
              <w:t>第八)</w:t>
            </w:r>
          </w:p>
        </w:tc>
      </w:tr>
      <w:tr w:rsidR="00940CF2" w:rsidRPr="00DB5525" w14:paraId="36D7897A" w14:textId="77777777" w:rsidTr="00CE7115">
        <w:trPr>
          <w:trHeight w:val="2397"/>
        </w:trPr>
        <w:tc>
          <w:tcPr>
            <w:tcW w:w="425" w:type="dxa"/>
            <w:noWrap/>
            <w:vAlign w:val="center"/>
          </w:tcPr>
          <w:p w14:paraId="0298A664" w14:textId="0B845F51" w:rsidR="00940CF2" w:rsidRDefault="0004434B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14:paraId="35340E70" w14:textId="4A252606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1711401050</w:t>
            </w:r>
          </w:p>
        </w:tc>
        <w:tc>
          <w:tcPr>
            <w:tcW w:w="709" w:type="dxa"/>
            <w:noWrap/>
            <w:vAlign w:val="center"/>
          </w:tcPr>
          <w:p w14:paraId="291ABCCD" w14:textId="0E30A374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刘会</w:t>
            </w:r>
          </w:p>
        </w:tc>
        <w:tc>
          <w:tcPr>
            <w:tcW w:w="567" w:type="dxa"/>
            <w:noWrap/>
            <w:vAlign w:val="center"/>
          </w:tcPr>
          <w:p w14:paraId="01C9D45A" w14:textId="7AFB5022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36E425F0" w14:textId="163E34FF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6990263A" w14:textId="6B83CBDD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A177F32" w14:textId="3A30C416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5.5</w:t>
            </w:r>
          </w:p>
        </w:tc>
        <w:tc>
          <w:tcPr>
            <w:tcW w:w="703" w:type="dxa"/>
            <w:noWrap/>
            <w:vAlign w:val="center"/>
          </w:tcPr>
          <w:p w14:paraId="5277923B" w14:textId="7BDF61EC" w:rsidR="00940CF2" w:rsidRDefault="00940CF2" w:rsidP="00940CF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14:paraId="5031BEF2" w14:textId="43BC8415" w:rsidR="00940CF2" w:rsidRPr="003E612B" w:rsidRDefault="00940CF2" w:rsidP="00940CF2">
            <w:pPr>
              <w:jc w:val="center"/>
              <w:rPr>
                <w:rFonts w:ascii="宋体" w:eastAsia="宋体" w:hAnsi="宋体"/>
                <w:b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27.5</w:t>
            </w:r>
          </w:p>
        </w:tc>
        <w:tc>
          <w:tcPr>
            <w:tcW w:w="4394" w:type="dxa"/>
            <w:noWrap/>
          </w:tcPr>
          <w:p w14:paraId="047C0FB8" w14:textId="77777777" w:rsidR="00940CF2" w:rsidRDefault="00940CF2" w:rsidP="00940CF2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40CF2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 w:rsidRPr="00940CF2"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2A7EFA67" w14:textId="2673AB16" w:rsidR="00940CF2" w:rsidRPr="00940CF2" w:rsidRDefault="00940CF2" w:rsidP="00940CF2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40CF2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 w:rsidRPr="00940CF2"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 w:rsidRPr="00940CF2"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 w:rsidRPr="00940CF2">
              <w:rPr>
                <w:rFonts w:ascii="宋体" w:eastAsia="宋体" w:hAnsi="宋体" w:hint="eastAsia"/>
                <w:sz w:val="16"/>
                <w:szCs w:val="16"/>
              </w:rPr>
              <w:t xml:space="preserve">57.5小时  </w:t>
            </w:r>
          </w:p>
          <w:p w14:paraId="64590839" w14:textId="77777777" w:rsidR="00940CF2" w:rsidRDefault="00940CF2" w:rsidP="00940CF2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54.5小时</w:t>
            </w:r>
          </w:p>
          <w:p w14:paraId="469D657F" w14:textId="77777777" w:rsidR="00940CF2" w:rsidRDefault="00940CF2" w:rsidP="00940CF2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86小时</w:t>
            </w:r>
          </w:p>
          <w:p w14:paraId="1F4B9D78" w14:textId="77777777" w:rsidR="00940CF2" w:rsidRDefault="00940CF2" w:rsidP="00940CF2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40CF2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32E4C063" w14:textId="77777777" w:rsidR="00940CF2" w:rsidRDefault="00940CF2" w:rsidP="00940CF2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40CF2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940CF2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年国家级</w:t>
            </w:r>
            <w:r>
              <w:rPr>
                <w:rFonts w:ascii="宋体" w:eastAsia="宋体" w:hAnsi="宋体"/>
                <w:sz w:val="16"/>
                <w:szCs w:val="16"/>
              </w:rPr>
              <w:t>大创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项目</w:t>
            </w:r>
            <w:r>
              <w:rPr>
                <w:rFonts w:ascii="宋体" w:eastAsia="宋体" w:hAnsi="宋体"/>
                <w:sz w:val="16"/>
                <w:szCs w:val="16"/>
              </w:rPr>
              <w:t>立项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参与人 已通过</w:t>
            </w:r>
            <w:r>
              <w:rPr>
                <w:rFonts w:ascii="宋体" w:eastAsia="宋体" w:hAnsi="宋体"/>
                <w:sz w:val="16"/>
                <w:szCs w:val="16"/>
              </w:rPr>
              <w:t>中期检查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优秀 </w:t>
            </w:r>
          </w:p>
          <w:p w14:paraId="1F7717C4" w14:textId="75CADA8E" w:rsidR="00940CF2" w:rsidRPr="009B6C4F" w:rsidRDefault="00940CF2" w:rsidP="009B6C4F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40CF2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</w:t>
            </w:r>
            <w:r w:rsidRPr="008672A7">
              <w:rPr>
                <w:rFonts w:ascii="宋体" w:eastAsia="宋体" w:hAnsi="宋体" w:hint="eastAsia"/>
                <w:sz w:val="16"/>
                <w:szCs w:val="16"/>
              </w:rPr>
              <w:t>获第</w:t>
            </w:r>
            <w:r w:rsidRPr="008672A7">
              <w:rPr>
                <w:rFonts w:ascii="宋体" w:eastAsia="宋体" w:hAnsi="宋体"/>
                <w:sz w:val="16"/>
                <w:szCs w:val="16"/>
              </w:rPr>
              <w:t>12届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红十字</w:t>
            </w:r>
            <w:r w:rsidRPr="008672A7">
              <w:rPr>
                <w:rFonts w:ascii="宋体" w:eastAsia="宋体" w:hAnsi="宋体"/>
                <w:sz w:val="16"/>
                <w:szCs w:val="16"/>
              </w:rPr>
              <w:t>国际人道法模拟法庭竞赛大陆赛区一等奖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（国家级</w:t>
            </w:r>
            <w:r>
              <w:rPr>
                <w:rFonts w:ascii="宋体" w:eastAsia="宋体" w:hAnsi="宋体"/>
                <w:sz w:val="16"/>
                <w:szCs w:val="16"/>
              </w:rPr>
              <w:t>C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类一等奖，团队参赛，排名</w:t>
            </w:r>
            <w:r w:rsidR="0046477E">
              <w:rPr>
                <w:rFonts w:ascii="宋体" w:eastAsia="宋体" w:hAnsi="宋体" w:hint="eastAsia"/>
                <w:sz w:val="16"/>
                <w:szCs w:val="16"/>
              </w:rPr>
              <w:t>第四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）</w:t>
            </w:r>
          </w:p>
        </w:tc>
      </w:tr>
      <w:tr w:rsidR="009B6C4F" w:rsidRPr="00DB5525" w14:paraId="002D7155" w14:textId="77777777" w:rsidTr="00CE7115">
        <w:trPr>
          <w:trHeight w:val="2397"/>
        </w:trPr>
        <w:tc>
          <w:tcPr>
            <w:tcW w:w="425" w:type="dxa"/>
            <w:noWrap/>
            <w:vAlign w:val="center"/>
          </w:tcPr>
          <w:p w14:paraId="71DCB114" w14:textId="70495EFE" w:rsidR="009B6C4F" w:rsidRDefault="0004434B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4</w:t>
            </w:r>
          </w:p>
        </w:tc>
        <w:tc>
          <w:tcPr>
            <w:tcW w:w="1135" w:type="dxa"/>
            <w:noWrap/>
            <w:vAlign w:val="center"/>
          </w:tcPr>
          <w:p w14:paraId="3A82334B" w14:textId="62D01A94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1711401105</w:t>
            </w:r>
          </w:p>
        </w:tc>
        <w:tc>
          <w:tcPr>
            <w:tcW w:w="709" w:type="dxa"/>
            <w:noWrap/>
            <w:vAlign w:val="center"/>
          </w:tcPr>
          <w:p w14:paraId="2FF694CC" w14:textId="649884FE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张泰</w:t>
            </w:r>
          </w:p>
        </w:tc>
        <w:tc>
          <w:tcPr>
            <w:tcW w:w="567" w:type="dxa"/>
            <w:noWrap/>
            <w:vAlign w:val="center"/>
          </w:tcPr>
          <w:p w14:paraId="21B713B4" w14:textId="4A32ED53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77B9FB5" w14:textId="1EC755F5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2CAAA8E3" w14:textId="60395272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2A1DE6E8" w14:textId="121CD355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703" w:type="dxa"/>
            <w:noWrap/>
            <w:vAlign w:val="center"/>
          </w:tcPr>
          <w:p w14:paraId="58300EF9" w14:textId="76E41747" w:rsidR="009B6C4F" w:rsidRDefault="009B6C4F" w:rsidP="009B6C4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46BB453E" w14:textId="275DEFDD" w:rsidR="009B6C4F" w:rsidRPr="003E612B" w:rsidRDefault="009B6C4F" w:rsidP="009B6C4F">
            <w:pPr>
              <w:jc w:val="center"/>
              <w:rPr>
                <w:rFonts w:ascii="宋体" w:eastAsia="宋体" w:hAnsi="宋体"/>
                <w:b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26</w:t>
            </w:r>
          </w:p>
        </w:tc>
        <w:tc>
          <w:tcPr>
            <w:tcW w:w="4394" w:type="dxa"/>
            <w:noWrap/>
          </w:tcPr>
          <w:p w14:paraId="59C7A882" w14:textId="77777777" w:rsidR="009B6C4F" w:rsidRPr="0057016F" w:rsidRDefault="009B6C4F" w:rsidP="009B6C4F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B6C4F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5B98580B" w14:textId="77777777" w:rsidR="009B6C4F" w:rsidRDefault="009B6C4F" w:rsidP="009B6C4F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B6C4F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60小时  </w:t>
            </w:r>
          </w:p>
          <w:p w14:paraId="7E768F82" w14:textId="77777777" w:rsidR="009B6C4F" w:rsidRDefault="009B6C4F" w:rsidP="009B6C4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38小时</w:t>
            </w:r>
          </w:p>
          <w:p w14:paraId="256C758D" w14:textId="77777777" w:rsidR="009B6C4F" w:rsidRDefault="009B6C4F" w:rsidP="009B6C4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81小时</w:t>
            </w:r>
          </w:p>
          <w:p w14:paraId="4CE6577F" w14:textId="77777777" w:rsidR="009B6C4F" w:rsidRDefault="009B6C4F" w:rsidP="009B6C4F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F59D8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3BB78299" w14:textId="77777777" w:rsidR="009B6C4F" w:rsidRDefault="009B6C4F" w:rsidP="009B6C4F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F59D8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6F59D8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0A19EACC" w14:textId="1BE974BC" w:rsidR="009B6C4F" w:rsidRDefault="009B6C4F" w:rsidP="009B6C4F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F59D8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“挑战杯”竞赛国家级（A类）二等奖</w:t>
            </w:r>
          </w:p>
          <w:p w14:paraId="195C2CC0" w14:textId="7D19358E" w:rsidR="009B6C4F" w:rsidRPr="003338C7" w:rsidRDefault="009B6C4F" w:rsidP="003338C7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团队排名第三</w:t>
            </w:r>
          </w:p>
        </w:tc>
      </w:tr>
    </w:tbl>
    <w:p w14:paraId="68B0E672" w14:textId="16E292C7" w:rsidR="00557BEF" w:rsidRDefault="008E0B33" w:rsidP="008E0B33">
      <w:pPr>
        <w:jc w:val="center"/>
        <w:rPr>
          <w:rFonts w:ascii="宋体" w:eastAsia="宋体" w:hAnsi="宋体"/>
          <w:b/>
          <w:sz w:val="28"/>
          <w:szCs w:val="28"/>
        </w:rPr>
      </w:pPr>
      <w:r w:rsidRPr="00AA4802">
        <w:rPr>
          <w:rFonts w:ascii="宋体" w:eastAsia="宋体" w:hAnsi="宋体" w:hint="eastAsia"/>
          <w:b/>
          <w:sz w:val="28"/>
          <w:szCs w:val="28"/>
        </w:rPr>
        <w:t>王健</w:t>
      </w:r>
      <w:r w:rsidRPr="00AA4802">
        <w:rPr>
          <w:rFonts w:ascii="宋体" w:eastAsia="宋体" w:hAnsi="宋体"/>
          <w:b/>
          <w:sz w:val="28"/>
          <w:szCs w:val="28"/>
        </w:rPr>
        <w:t>法学院</w:t>
      </w:r>
      <w:r w:rsidRPr="00AA4802">
        <w:rPr>
          <w:rFonts w:ascii="宋体" w:eastAsia="宋体" w:hAnsi="宋体" w:hint="eastAsia"/>
          <w:b/>
          <w:sz w:val="28"/>
          <w:szCs w:val="28"/>
        </w:rPr>
        <w:t>2021</w:t>
      </w:r>
      <w:r w:rsidR="0001121C">
        <w:rPr>
          <w:rFonts w:ascii="宋体" w:eastAsia="宋体" w:hAnsi="宋体" w:hint="eastAsia"/>
          <w:b/>
          <w:sz w:val="28"/>
          <w:szCs w:val="28"/>
        </w:rPr>
        <w:t>年</w:t>
      </w:r>
      <w:r w:rsidR="008674F5">
        <w:rPr>
          <w:rFonts w:ascii="宋体" w:eastAsia="宋体" w:hAnsi="宋体" w:hint="eastAsia"/>
          <w:b/>
          <w:sz w:val="28"/>
          <w:szCs w:val="28"/>
        </w:rPr>
        <w:t>本科生免试</w:t>
      </w:r>
      <w:r w:rsidR="008674F5">
        <w:rPr>
          <w:rFonts w:ascii="宋体" w:eastAsia="宋体" w:hAnsi="宋体"/>
          <w:b/>
          <w:sz w:val="28"/>
          <w:szCs w:val="28"/>
        </w:rPr>
        <w:t>攻读硕士研究生</w:t>
      </w:r>
      <w:r w:rsidR="008674F5">
        <w:rPr>
          <w:rFonts w:ascii="宋体" w:eastAsia="宋体" w:hAnsi="宋体" w:hint="eastAsia"/>
          <w:b/>
          <w:sz w:val="28"/>
          <w:szCs w:val="28"/>
        </w:rPr>
        <w:t>发</w:t>
      </w:r>
      <w:r w:rsidR="0069696D">
        <w:rPr>
          <w:rFonts w:ascii="宋体" w:eastAsia="宋体" w:hAnsi="宋体" w:hint="eastAsia"/>
          <w:b/>
          <w:sz w:val="28"/>
          <w:szCs w:val="28"/>
        </w:rPr>
        <w:t>展素质</w:t>
      </w:r>
      <w:r w:rsidR="000A342D">
        <w:rPr>
          <w:rFonts w:ascii="宋体" w:eastAsia="宋体" w:hAnsi="宋体" w:hint="eastAsia"/>
          <w:b/>
          <w:sz w:val="28"/>
          <w:szCs w:val="28"/>
        </w:rPr>
        <w:t>成绩</w:t>
      </w:r>
      <w:r w:rsidR="0069696D">
        <w:rPr>
          <w:rFonts w:ascii="宋体" w:eastAsia="宋体" w:hAnsi="宋体"/>
          <w:b/>
          <w:sz w:val="28"/>
          <w:szCs w:val="28"/>
        </w:rPr>
        <w:t>统计表</w:t>
      </w:r>
    </w:p>
    <w:p w14:paraId="6982624A" w14:textId="22884E40" w:rsidR="00FF276C" w:rsidRPr="00643A00" w:rsidRDefault="00FF276C" w:rsidP="00FF276C">
      <w:pPr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766"/>
        <w:tblW w:w="10207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567"/>
        <w:gridCol w:w="567"/>
        <w:gridCol w:w="567"/>
        <w:gridCol w:w="567"/>
        <w:gridCol w:w="567"/>
        <w:gridCol w:w="567"/>
        <w:gridCol w:w="4536"/>
      </w:tblGrid>
      <w:tr w:rsidR="00FF276C" w14:paraId="20588276" w14:textId="77777777" w:rsidTr="00C63545">
        <w:trPr>
          <w:trHeight w:val="1550"/>
        </w:trPr>
        <w:tc>
          <w:tcPr>
            <w:tcW w:w="425" w:type="dxa"/>
            <w:vAlign w:val="center"/>
          </w:tcPr>
          <w:p w14:paraId="44685138" w14:textId="07D8CEF7" w:rsidR="00FF276C" w:rsidRDefault="0004434B" w:rsidP="00C63545">
            <w:pPr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 w:val="16"/>
                <w:szCs w:val="16"/>
              </w:rPr>
              <w:t>排名</w:t>
            </w:r>
          </w:p>
        </w:tc>
        <w:tc>
          <w:tcPr>
            <w:tcW w:w="1135" w:type="dxa"/>
            <w:vAlign w:val="center"/>
          </w:tcPr>
          <w:p w14:paraId="7100B658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709" w:type="dxa"/>
            <w:vAlign w:val="center"/>
          </w:tcPr>
          <w:p w14:paraId="4360487A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FC9498F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参军入伍</w:t>
            </w:r>
          </w:p>
        </w:tc>
        <w:tc>
          <w:tcPr>
            <w:tcW w:w="567" w:type="dxa"/>
            <w:vAlign w:val="center"/>
          </w:tcPr>
          <w:p w14:paraId="4817D99A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志愿服务</w:t>
            </w:r>
          </w:p>
        </w:tc>
        <w:tc>
          <w:tcPr>
            <w:tcW w:w="567" w:type="dxa"/>
            <w:vAlign w:val="center"/>
          </w:tcPr>
          <w:p w14:paraId="5603BCF0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国际组织</w:t>
            </w:r>
          </w:p>
        </w:tc>
        <w:tc>
          <w:tcPr>
            <w:tcW w:w="567" w:type="dxa"/>
            <w:vAlign w:val="center"/>
          </w:tcPr>
          <w:p w14:paraId="687434C7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科研成果</w:t>
            </w:r>
          </w:p>
        </w:tc>
        <w:tc>
          <w:tcPr>
            <w:tcW w:w="567" w:type="dxa"/>
            <w:vAlign w:val="center"/>
          </w:tcPr>
          <w:p w14:paraId="4D199E38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竞赛获奖</w:t>
            </w:r>
          </w:p>
        </w:tc>
        <w:tc>
          <w:tcPr>
            <w:tcW w:w="567" w:type="dxa"/>
            <w:vAlign w:val="center"/>
          </w:tcPr>
          <w:p w14:paraId="6AD7A1B5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加分小计</w:t>
            </w:r>
          </w:p>
        </w:tc>
        <w:tc>
          <w:tcPr>
            <w:tcW w:w="4536" w:type="dxa"/>
            <w:vAlign w:val="center"/>
          </w:tcPr>
          <w:p w14:paraId="6D639503" w14:textId="77777777" w:rsidR="00FF276C" w:rsidRDefault="00FF276C" w:rsidP="00C635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计分依据</w:t>
            </w:r>
          </w:p>
        </w:tc>
      </w:tr>
      <w:tr w:rsidR="00FF276C" w14:paraId="2BE4CBEA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7E91B1C5" w14:textId="238882A5" w:rsidR="00FF276C" w:rsidRDefault="0004434B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</w:t>
            </w:r>
          </w:p>
        </w:tc>
        <w:tc>
          <w:tcPr>
            <w:tcW w:w="1135" w:type="dxa"/>
            <w:noWrap/>
            <w:vAlign w:val="center"/>
          </w:tcPr>
          <w:p w14:paraId="365DC8A8" w14:textId="77777777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1711401035</w:t>
            </w:r>
          </w:p>
        </w:tc>
        <w:tc>
          <w:tcPr>
            <w:tcW w:w="709" w:type="dxa"/>
            <w:noWrap/>
            <w:vAlign w:val="center"/>
          </w:tcPr>
          <w:p w14:paraId="46E792B2" w14:textId="77777777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许亚君</w:t>
            </w:r>
          </w:p>
        </w:tc>
        <w:tc>
          <w:tcPr>
            <w:tcW w:w="567" w:type="dxa"/>
            <w:noWrap/>
            <w:vAlign w:val="center"/>
          </w:tcPr>
          <w:p w14:paraId="3CF3A350" w14:textId="77777777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9CCF612" w14:textId="77777777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770911B6" w14:textId="77777777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31F97904" w14:textId="77777777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4AA458B5" w14:textId="5F95888C" w:rsidR="00FF276C" w:rsidRDefault="00FA2C1B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14:paraId="1DEBF1D2" w14:textId="6A2BBD7C" w:rsidR="00FF276C" w:rsidRDefault="00FF276C" w:rsidP="00C63545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3</w:t>
            </w:r>
            <w:r w:rsidR="00FA2C1B"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4536" w:type="dxa"/>
            <w:noWrap/>
          </w:tcPr>
          <w:p w14:paraId="7FA8C580" w14:textId="77777777" w:rsidR="00FF276C" w:rsidRDefault="00FF276C" w:rsidP="008A439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A4393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08ADB2E5" w14:textId="77777777" w:rsidR="00FF276C" w:rsidRDefault="00FF276C" w:rsidP="008A439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A4393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51小时  </w:t>
            </w:r>
          </w:p>
          <w:p w14:paraId="0AB4A42E" w14:textId="77777777" w:rsidR="00FF276C" w:rsidRDefault="00FF276C" w:rsidP="00C63545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3</w:t>
            </w:r>
            <w:r>
              <w:rPr>
                <w:rFonts w:ascii="宋体" w:eastAsia="宋体" w:hAnsi="宋体"/>
                <w:sz w:val="16"/>
                <w:szCs w:val="16"/>
              </w:rPr>
              <w:t>7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.5小时</w:t>
            </w:r>
          </w:p>
          <w:p w14:paraId="4F0B39E6" w14:textId="77777777" w:rsidR="00FF276C" w:rsidRDefault="00FF276C" w:rsidP="00C63545">
            <w:pPr>
              <w:pStyle w:val="a6"/>
              <w:ind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73.5小时</w:t>
            </w:r>
          </w:p>
          <w:p w14:paraId="615F608D" w14:textId="163EB610" w:rsidR="00FF276C" w:rsidRPr="008A4393" w:rsidRDefault="00FF276C" w:rsidP="008A439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A4393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2307EDA5" w14:textId="3D070AFC" w:rsidR="00FF276C" w:rsidRPr="008A4393" w:rsidRDefault="00FF276C" w:rsidP="008A439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 w:rsidRPr="008A4393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8A4393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成果  </w:t>
            </w:r>
          </w:p>
          <w:p w14:paraId="0234A66A" w14:textId="77777777" w:rsidR="00FF276C" w:rsidRDefault="00FF276C" w:rsidP="008A4393">
            <w:pPr>
              <w:pStyle w:val="a6"/>
              <w:ind w:firstLineChars="150" w:firstLine="24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2019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年国家级</w:t>
            </w:r>
            <w:r>
              <w:rPr>
                <w:rFonts w:ascii="宋体" w:eastAsia="宋体" w:hAnsi="宋体"/>
                <w:sz w:val="16"/>
                <w:szCs w:val="16"/>
              </w:rPr>
              <w:t>大创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项目</w:t>
            </w:r>
            <w:r>
              <w:rPr>
                <w:rFonts w:ascii="宋体" w:eastAsia="宋体" w:hAnsi="宋体"/>
                <w:sz w:val="16"/>
                <w:szCs w:val="16"/>
              </w:rPr>
              <w:t>立项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主持人 已通过</w:t>
            </w:r>
            <w:r>
              <w:rPr>
                <w:rFonts w:ascii="宋体" w:eastAsia="宋体" w:hAnsi="宋体"/>
                <w:sz w:val="16"/>
                <w:szCs w:val="16"/>
              </w:rPr>
              <w:t>中期检查合格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</w:p>
          <w:p w14:paraId="38E0F152" w14:textId="37002BD2" w:rsidR="00FF276C" w:rsidRPr="008A4393" w:rsidRDefault="00FF276C" w:rsidP="008A4393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 w:rsidRPr="008A4393">
              <w:rPr>
                <w:rFonts w:ascii="宋体" w:eastAsia="宋体" w:hAnsi="宋体" w:hint="eastAsia"/>
                <w:b/>
                <w:sz w:val="16"/>
                <w:szCs w:val="16"/>
              </w:rPr>
              <w:t>竞赛</w:t>
            </w:r>
            <w:r w:rsidR="008A4393" w:rsidRPr="008A4393">
              <w:rPr>
                <w:rFonts w:ascii="宋体" w:eastAsia="宋体" w:hAnsi="宋体" w:hint="eastAsia"/>
                <w:b/>
                <w:sz w:val="16"/>
                <w:szCs w:val="16"/>
              </w:rPr>
              <w:t>获奖</w:t>
            </w:r>
          </w:p>
          <w:p w14:paraId="01E7CCE0" w14:textId="77777777" w:rsidR="00FF276C" w:rsidRDefault="008A4393" w:rsidP="008A4393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江苏省第三届南仲紫金杯模拟仲裁庭大赛一等奖</w:t>
            </w:r>
          </w:p>
          <w:p w14:paraId="38B25146" w14:textId="2EB228E3" w:rsidR="00FD46D1" w:rsidRDefault="00FD46D1" w:rsidP="008A4393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省级B类 一等奖 排名</w:t>
            </w:r>
            <w:r w:rsidR="0046477E">
              <w:rPr>
                <w:rFonts w:ascii="宋体" w:eastAsia="宋体" w:hAnsi="宋体" w:hint="eastAsia"/>
                <w:sz w:val="16"/>
                <w:szCs w:val="16"/>
              </w:rPr>
              <w:t>前三</w:t>
            </w:r>
          </w:p>
        </w:tc>
      </w:tr>
      <w:tr w:rsidR="00EE3B3E" w14:paraId="26C9BB86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3F89B160" w14:textId="4708AE29" w:rsidR="00EE3B3E" w:rsidRDefault="0004434B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6</w:t>
            </w:r>
          </w:p>
        </w:tc>
        <w:tc>
          <w:tcPr>
            <w:tcW w:w="1135" w:type="dxa"/>
            <w:noWrap/>
            <w:vAlign w:val="center"/>
          </w:tcPr>
          <w:p w14:paraId="20667CC1" w14:textId="3BA3C7EF" w:rsidR="00EE3B3E" w:rsidRDefault="00EE3B3E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1711401063</w:t>
            </w:r>
          </w:p>
        </w:tc>
        <w:tc>
          <w:tcPr>
            <w:tcW w:w="709" w:type="dxa"/>
            <w:noWrap/>
            <w:vAlign w:val="center"/>
          </w:tcPr>
          <w:p w14:paraId="16CCB987" w14:textId="153A02A1" w:rsidR="00EE3B3E" w:rsidRDefault="00EE3B3E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陈智伟</w:t>
            </w:r>
          </w:p>
        </w:tc>
        <w:tc>
          <w:tcPr>
            <w:tcW w:w="567" w:type="dxa"/>
            <w:noWrap/>
            <w:vAlign w:val="center"/>
          </w:tcPr>
          <w:p w14:paraId="46F63979" w14:textId="6D83960E" w:rsidR="00EE3B3E" w:rsidRDefault="00EE3B3E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F07B118" w14:textId="6C20806F" w:rsidR="00EE3B3E" w:rsidRDefault="00EE3B3E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1521D344" w14:textId="5BDC1BB0" w:rsidR="00EE3B3E" w:rsidRDefault="003338C7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DB2A0C2" w14:textId="3B748F24" w:rsidR="00EE3B3E" w:rsidRDefault="00EE3B3E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8CE1023" w14:textId="01A425DC" w:rsidR="00EE3B3E" w:rsidRDefault="00EE3B3E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14:paraId="744DEA80" w14:textId="11CE32E1" w:rsidR="00EE3B3E" w:rsidRDefault="003338C7" w:rsidP="00EE3B3E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30</w:t>
            </w:r>
          </w:p>
        </w:tc>
        <w:tc>
          <w:tcPr>
            <w:tcW w:w="4536" w:type="dxa"/>
            <w:noWrap/>
          </w:tcPr>
          <w:p w14:paraId="53A6A4FD" w14:textId="48D580D5" w:rsidR="00EE3B3E" w:rsidRDefault="00EE3B3E" w:rsidP="00EE3B3E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B80D66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3B14680C" w14:textId="71954609" w:rsidR="00EE3B3E" w:rsidRDefault="00EE3B3E" w:rsidP="00EE3B3E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B80D66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：48.5小时  </w:t>
            </w:r>
          </w:p>
          <w:p w14:paraId="18E86655" w14:textId="77777777" w:rsidR="00EE3B3E" w:rsidRDefault="00EE3B3E" w:rsidP="00EE3B3E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：28.5小时</w:t>
            </w:r>
          </w:p>
          <w:p w14:paraId="26AA99C8" w14:textId="77777777" w:rsidR="00EE3B3E" w:rsidRDefault="00EE3B3E" w:rsidP="00EE3B3E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：65小时</w:t>
            </w:r>
          </w:p>
          <w:p w14:paraId="79DA4B65" w14:textId="05ABBA2B" w:rsidR="00EE3B3E" w:rsidRDefault="00EE3B3E" w:rsidP="00EE3B3E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B80D66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468B554E" w14:textId="2B1A3967" w:rsidR="00EE3B3E" w:rsidRDefault="00EE3B3E" w:rsidP="00EE3B3E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B80D66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B80D66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1AAA67A7" w14:textId="77777777" w:rsidR="00B80D66" w:rsidRPr="00B80D66" w:rsidRDefault="00EE3B3E" w:rsidP="00EE3B3E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b/>
                <w:sz w:val="16"/>
                <w:szCs w:val="16"/>
              </w:rPr>
            </w:pPr>
            <w:r w:rsidRPr="00B80D66">
              <w:rPr>
                <w:rFonts w:ascii="宋体" w:eastAsia="宋体" w:hAnsi="宋体" w:hint="eastAsia"/>
                <w:b/>
                <w:sz w:val="16"/>
                <w:szCs w:val="16"/>
              </w:rPr>
              <w:t>竞赛</w:t>
            </w:r>
            <w:r w:rsidR="00B80D66" w:rsidRPr="00B80D66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获奖  </w:t>
            </w:r>
          </w:p>
          <w:p w14:paraId="6C2A1DE5" w14:textId="18C00C73" w:rsidR="00EE3B3E" w:rsidRPr="00B80D66" w:rsidRDefault="00EE3B3E" w:rsidP="00B80D66">
            <w:pPr>
              <w:ind w:leftChars="150" w:left="315" w:firstLineChars="50" w:firstLine="80"/>
              <w:rPr>
                <w:rFonts w:ascii="宋体" w:eastAsia="宋体" w:hAnsi="宋体"/>
                <w:b/>
                <w:sz w:val="16"/>
                <w:szCs w:val="16"/>
              </w:rPr>
            </w:pPr>
            <w:r w:rsidRPr="00B80D66">
              <w:rPr>
                <w:rFonts w:ascii="宋体" w:eastAsia="宋体" w:hAnsi="宋体" w:hint="eastAsia"/>
                <w:sz w:val="16"/>
                <w:szCs w:val="16"/>
              </w:rPr>
              <w:t>2018年获得江苏省教育厅主办的“学宪法·讲宪法”比赛省一等奖   （省级A类一等奖）</w:t>
            </w:r>
          </w:p>
        </w:tc>
      </w:tr>
      <w:tr w:rsidR="008F477F" w14:paraId="79638A07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68C0938B" w14:textId="330E39E8" w:rsidR="008F477F" w:rsidRDefault="0004434B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7</w:t>
            </w:r>
          </w:p>
        </w:tc>
        <w:tc>
          <w:tcPr>
            <w:tcW w:w="1135" w:type="dxa"/>
            <w:noWrap/>
            <w:vAlign w:val="center"/>
          </w:tcPr>
          <w:p w14:paraId="3EE92572" w14:textId="2C45ECF4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1711401077</w:t>
            </w:r>
          </w:p>
        </w:tc>
        <w:tc>
          <w:tcPr>
            <w:tcW w:w="709" w:type="dxa"/>
            <w:noWrap/>
            <w:vAlign w:val="center"/>
          </w:tcPr>
          <w:p w14:paraId="114E5A1D" w14:textId="11A0206A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赵晶洁</w:t>
            </w:r>
          </w:p>
        </w:tc>
        <w:tc>
          <w:tcPr>
            <w:tcW w:w="567" w:type="dxa"/>
            <w:noWrap/>
            <w:vAlign w:val="center"/>
          </w:tcPr>
          <w:p w14:paraId="05E3B9E5" w14:textId="470838D5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C5F31E1" w14:textId="2179114E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3B09343E" w14:textId="3C99B394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B260E81" w14:textId="6F8B1139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8.8</w:t>
            </w:r>
          </w:p>
        </w:tc>
        <w:tc>
          <w:tcPr>
            <w:tcW w:w="567" w:type="dxa"/>
            <w:noWrap/>
            <w:vAlign w:val="center"/>
          </w:tcPr>
          <w:p w14:paraId="2E075EDB" w14:textId="4520BD74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BCEB1ED" w14:textId="1410EDD3" w:rsidR="008F477F" w:rsidRDefault="008F477F" w:rsidP="008F477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18.8</w:t>
            </w:r>
          </w:p>
        </w:tc>
        <w:tc>
          <w:tcPr>
            <w:tcW w:w="4536" w:type="dxa"/>
            <w:noWrap/>
          </w:tcPr>
          <w:p w14:paraId="68807398" w14:textId="77777777" w:rsidR="008F477F" w:rsidRDefault="008F477F" w:rsidP="008F477F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F477F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22DF740C" w14:textId="77777777" w:rsidR="008F477F" w:rsidRDefault="008F477F" w:rsidP="008F477F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F477F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38.5小时  </w:t>
            </w:r>
          </w:p>
          <w:p w14:paraId="7173C46D" w14:textId="77777777" w:rsidR="008F477F" w:rsidRDefault="008F477F" w:rsidP="008F477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87小时</w:t>
            </w:r>
          </w:p>
          <w:p w14:paraId="01438229" w14:textId="77777777" w:rsidR="008F477F" w:rsidRDefault="008F477F" w:rsidP="008F477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59.5小时</w:t>
            </w:r>
          </w:p>
          <w:p w14:paraId="15E51C6A" w14:textId="77777777" w:rsidR="008F477F" w:rsidRDefault="008F477F" w:rsidP="008F477F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F477F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4DB6DBAB" w14:textId="77777777" w:rsidR="008F477F" w:rsidRDefault="008F477F" w:rsidP="008F477F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F477F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8F477F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  <w:p w14:paraId="117FC6DC" w14:textId="7B1607AF" w:rsidR="008F477F" w:rsidRDefault="008F477F" w:rsidP="008F477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2019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年国家级</w:t>
            </w:r>
            <w:r>
              <w:rPr>
                <w:rFonts w:ascii="宋体" w:eastAsia="宋体" w:hAnsi="宋体"/>
                <w:sz w:val="16"/>
                <w:szCs w:val="16"/>
              </w:rPr>
              <w:t>大创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项目</w:t>
            </w:r>
            <w:r>
              <w:rPr>
                <w:rFonts w:ascii="宋体" w:eastAsia="宋体" w:hAnsi="宋体"/>
                <w:sz w:val="16"/>
                <w:szCs w:val="16"/>
              </w:rPr>
              <w:t>立项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主持人，已通过</w:t>
            </w:r>
            <w:r>
              <w:rPr>
                <w:rFonts w:ascii="宋体" w:eastAsia="宋体" w:hAnsi="宋体"/>
                <w:sz w:val="16"/>
                <w:szCs w:val="16"/>
              </w:rPr>
              <w:t>中期检查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，优秀。</w:t>
            </w:r>
          </w:p>
          <w:p w14:paraId="738CBE0A" w14:textId="323C90E1" w:rsidR="008F477F" w:rsidRPr="008F477F" w:rsidRDefault="008F477F" w:rsidP="008F477F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F477F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无</w:t>
            </w:r>
          </w:p>
        </w:tc>
      </w:tr>
      <w:tr w:rsidR="0089149D" w14:paraId="3F412950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51722261" w14:textId="43D0390C" w:rsidR="0089149D" w:rsidRDefault="0004434B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8</w:t>
            </w:r>
          </w:p>
        </w:tc>
        <w:tc>
          <w:tcPr>
            <w:tcW w:w="1135" w:type="dxa"/>
            <w:noWrap/>
            <w:vAlign w:val="center"/>
          </w:tcPr>
          <w:p w14:paraId="229DD2CF" w14:textId="2929581D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</w:t>
            </w:r>
            <w:r>
              <w:rPr>
                <w:rFonts w:ascii="宋体" w:eastAsia="宋体" w:hAnsi="宋体"/>
                <w:sz w:val="16"/>
                <w:szCs w:val="16"/>
              </w:rPr>
              <w:t>1078</w:t>
            </w:r>
          </w:p>
        </w:tc>
        <w:tc>
          <w:tcPr>
            <w:tcW w:w="709" w:type="dxa"/>
            <w:noWrap/>
            <w:vAlign w:val="center"/>
          </w:tcPr>
          <w:p w14:paraId="1BAD146F" w14:textId="32262A4D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陈加一</w:t>
            </w:r>
          </w:p>
        </w:tc>
        <w:tc>
          <w:tcPr>
            <w:tcW w:w="567" w:type="dxa"/>
            <w:noWrap/>
            <w:vAlign w:val="center"/>
          </w:tcPr>
          <w:p w14:paraId="59F5B9DE" w14:textId="7D3196AC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2E867CB" w14:textId="726E485B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68E2B108" w14:textId="0BDABF47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BAE7B63" w14:textId="61E8AFC7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FC06BFE" w14:textId="4052AB06" w:rsidR="0089149D" w:rsidRDefault="0089149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6.5</w:t>
            </w:r>
          </w:p>
        </w:tc>
        <w:tc>
          <w:tcPr>
            <w:tcW w:w="567" w:type="dxa"/>
            <w:noWrap/>
            <w:vAlign w:val="center"/>
          </w:tcPr>
          <w:p w14:paraId="23FBBFC0" w14:textId="46F296A8" w:rsidR="0089149D" w:rsidRDefault="00201ACD" w:rsidP="0089149D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16.5</w:t>
            </w:r>
          </w:p>
        </w:tc>
        <w:tc>
          <w:tcPr>
            <w:tcW w:w="4536" w:type="dxa"/>
            <w:noWrap/>
          </w:tcPr>
          <w:p w14:paraId="0661EA90" w14:textId="77777777" w:rsidR="0089149D" w:rsidRPr="0057016F" w:rsidRDefault="0089149D" w:rsidP="0089149D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75705C5E" w14:textId="77777777" w:rsidR="0089149D" w:rsidRDefault="0089149D" w:rsidP="0089149D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54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72947BFB" w14:textId="77777777" w:rsidR="0089149D" w:rsidRDefault="0089149D" w:rsidP="0089149D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38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45653382" w14:textId="77777777" w:rsidR="0089149D" w:rsidRDefault="0089149D" w:rsidP="0089149D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-2020 50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5675EEA6" w14:textId="77777777" w:rsidR="0089149D" w:rsidRDefault="0089149D" w:rsidP="0089149D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国际组织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无</w:t>
            </w:r>
          </w:p>
          <w:p w14:paraId="055129C7" w14:textId="77777777" w:rsidR="0089149D" w:rsidRDefault="0089149D" w:rsidP="0089149D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89149D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58F9D59E" w14:textId="77777777" w:rsidR="0089149D" w:rsidRDefault="0089149D" w:rsidP="0089149D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    </w:t>
            </w:r>
          </w:p>
          <w:p w14:paraId="15BC781C" w14:textId="466D9E3A" w:rsidR="0089149D" w:rsidRPr="0089149D" w:rsidRDefault="0089149D" w:rsidP="0089149D">
            <w:pPr>
              <w:ind w:firstLineChars="100" w:firstLine="16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 w:hint="eastAsia"/>
                <w:sz w:val="16"/>
                <w:szCs w:val="16"/>
              </w:rPr>
              <w:t>江苏省第八届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“仙林成才杯”模拟法庭大赛公诉方二等奖</w:t>
            </w:r>
          </w:p>
          <w:p w14:paraId="0BF7DF60" w14:textId="22EF98C1" w:rsidR="0089149D" w:rsidRPr="0089149D" w:rsidRDefault="0089149D" w:rsidP="0089149D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 w:rsidRPr="0089149D">
              <w:rPr>
                <w:rFonts w:ascii="宋体" w:eastAsia="宋体" w:hAnsi="宋体" w:hint="eastAsia"/>
                <w:sz w:val="16"/>
                <w:szCs w:val="16"/>
              </w:rPr>
              <w:t>省级B类</w:t>
            </w:r>
            <w:r w:rsidRPr="0089149D">
              <w:rPr>
                <w:rFonts w:ascii="宋体" w:eastAsia="宋体" w:hAnsi="宋体"/>
                <w:sz w:val="16"/>
                <w:szCs w:val="16"/>
              </w:rPr>
              <w:t>二等奖</w:t>
            </w:r>
            <w:r w:rsidRPr="0089149D">
              <w:rPr>
                <w:rFonts w:ascii="宋体" w:eastAsia="宋体" w:hAnsi="宋体" w:hint="eastAsia"/>
                <w:sz w:val="16"/>
                <w:szCs w:val="16"/>
              </w:rPr>
              <w:t xml:space="preserve"> 排名第六</w:t>
            </w:r>
          </w:p>
        </w:tc>
      </w:tr>
      <w:tr w:rsidR="008A08CF" w14:paraId="3AA4476C" w14:textId="77777777" w:rsidTr="00294C56">
        <w:trPr>
          <w:trHeight w:val="50"/>
        </w:trPr>
        <w:tc>
          <w:tcPr>
            <w:tcW w:w="425" w:type="dxa"/>
            <w:noWrap/>
            <w:vAlign w:val="center"/>
          </w:tcPr>
          <w:p w14:paraId="5E8D303A" w14:textId="192CC144" w:rsidR="008A08CF" w:rsidRDefault="0004434B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bCs/>
                <w:sz w:val="16"/>
                <w:szCs w:val="16"/>
              </w:rPr>
              <w:lastRenderedPageBreak/>
              <w:t>排名</w:t>
            </w:r>
          </w:p>
        </w:tc>
        <w:tc>
          <w:tcPr>
            <w:tcW w:w="1135" w:type="dxa"/>
            <w:noWrap/>
            <w:vAlign w:val="center"/>
          </w:tcPr>
          <w:p w14:paraId="697FFE81" w14:textId="278148A9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709" w:type="dxa"/>
            <w:noWrap/>
            <w:vAlign w:val="center"/>
          </w:tcPr>
          <w:p w14:paraId="6E53881B" w14:textId="25CD3C5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noWrap/>
            <w:vAlign w:val="center"/>
          </w:tcPr>
          <w:p w14:paraId="15996D92" w14:textId="4D915B6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参军入伍</w:t>
            </w:r>
          </w:p>
        </w:tc>
        <w:tc>
          <w:tcPr>
            <w:tcW w:w="567" w:type="dxa"/>
            <w:noWrap/>
            <w:vAlign w:val="center"/>
          </w:tcPr>
          <w:p w14:paraId="3A0D33F6" w14:textId="5C6C714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志愿服务</w:t>
            </w:r>
          </w:p>
        </w:tc>
        <w:tc>
          <w:tcPr>
            <w:tcW w:w="567" w:type="dxa"/>
            <w:noWrap/>
            <w:vAlign w:val="center"/>
          </w:tcPr>
          <w:p w14:paraId="278F2781" w14:textId="4742C274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国际组织</w:t>
            </w:r>
          </w:p>
        </w:tc>
        <w:tc>
          <w:tcPr>
            <w:tcW w:w="567" w:type="dxa"/>
            <w:noWrap/>
            <w:vAlign w:val="center"/>
          </w:tcPr>
          <w:p w14:paraId="39EB501D" w14:textId="672ABA2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科研成果</w:t>
            </w:r>
          </w:p>
        </w:tc>
        <w:tc>
          <w:tcPr>
            <w:tcW w:w="567" w:type="dxa"/>
            <w:noWrap/>
            <w:vAlign w:val="center"/>
          </w:tcPr>
          <w:p w14:paraId="136D309F" w14:textId="6D35289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竞赛获奖</w:t>
            </w:r>
          </w:p>
        </w:tc>
        <w:tc>
          <w:tcPr>
            <w:tcW w:w="567" w:type="dxa"/>
            <w:noWrap/>
            <w:vAlign w:val="center"/>
          </w:tcPr>
          <w:p w14:paraId="5EEEED32" w14:textId="2B63E7D4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加分小计</w:t>
            </w:r>
          </w:p>
        </w:tc>
        <w:tc>
          <w:tcPr>
            <w:tcW w:w="4536" w:type="dxa"/>
            <w:noWrap/>
            <w:vAlign w:val="center"/>
          </w:tcPr>
          <w:p w14:paraId="0F0E822A" w14:textId="32C16CEF" w:rsidR="008A08CF" w:rsidRPr="008A08CF" w:rsidRDefault="008A08CF" w:rsidP="008A08CF">
            <w:pPr>
              <w:ind w:firstLineChars="350" w:firstLine="738"/>
              <w:jc w:val="center"/>
              <w:rPr>
                <w:rFonts w:ascii="宋体" w:eastAsia="宋体" w:hAnsi="宋体"/>
                <w:b/>
                <w:sz w:val="16"/>
                <w:szCs w:val="16"/>
              </w:rPr>
            </w:pPr>
            <w:r w:rsidRPr="008A08CF">
              <w:rPr>
                <w:rFonts w:ascii="宋体" w:eastAsia="宋体" w:hAnsi="宋体" w:hint="eastAsia"/>
                <w:b/>
                <w:szCs w:val="21"/>
              </w:rPr>
              <w:t>计分依据</w:t>
            </w:r>
          </w:p>
        </w:tc>
      </w:tr>
      <w:tr w:rsidR="008A08CF" w14:paraId="679DC237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39F7F88B" w14:textId="64FF0CA4" w:rsidR="008A08CF" w:rsidRDefault="0004434B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9</w:t>
            </w:r>
          </w:p>
        </w:tc>
        <w:tc>
          <w:tcPr>
            <w:tcW w:w="1135" w:type="dxa"/>
            <w:noWrap/>
            <w:vAlign w:val="center"/>
          </w:tcPr>
          <w:p w14:paraId="7906CAFA" w14:textId="38D5C512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1711401024</w:t>
            </w:r>
          </w:p>
        </w:tc>
        <w:tc>
          <w:tcPr>
            <w:tcW w:w="709" w:type="dxa"/>
            <w:noWrap/>
            <w:vAlign w:val="center"/>
          </w:tcPr>
          <w:p w14:paraId="14A5DAE6" w14:textId="7BF6123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潘子路</w:t>
            </w:r>
          </w:p>
        </w:tc>
        <w:tc>
          <w:tcPr>
            <w:tcW w:w="567" w:type="dxa"/>
            <w:noWrap/>
            <w:vAlign w:val="center"/>
          </w:tcPr>
          <w:p w14:paraId="39CB699E" w14:textId="2A25972E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B9FB7DA" w14:textId="7F25996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495CFDC9" w14:textId="607AC827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F80EED3" w14:textId="615D61C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056D038" w14:textId="567DC2F3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567" w:type="dxa"/>
            <w:noWrap/>
            <w:vAlign w:val="center"/>
          </w:tcPr>
          <w:p w14:paraId="7D7EDDB1" w14:textId="31ACB713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26</w:t>
            </w:r>
          </w:p>
        </w:tc>
        <w:tc>
          <w:tcPr>
            <w:tcW w:w="4536" w:type="dxa"/>
            <w:noWrap/>
          </w:tcPr>
          <w:p w14:paraId="49F822BA" w14:textId="77777777" w:rsidR="008A08CF" w:rsidRPr="0057016F" w:rsidRDefault="008A08CF" w:rsidP="008A08CF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175D0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4F5916B5" w14:textId="77777777" w:rsidR="008A08CF" w:rsidRDefault="008A08CF" w:rsidP="008A08CF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175D0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76.5小时  </w:t>
            </w:r>
          </w:p>
          <w:p w14:paraId="27C8EF21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87.5小时</w:t>
            </w:r>
          </w:p>
          <w:p w14:paraId="628A8281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84小时</w:t>
            </w:r>
          </w:p>
          <w:p w14:paraId="76BD6D92" w14:textId="77777777" w:rsidR="008A08CF" w:rsidRDefault="008A08CF" w:rsidP="008A08CF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175D0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5C216AA8" w14:textId="77777777" w:rsidR="008A08CF" w:rsidRDefault="008A08CF" w:rsidP="008A08CF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175D0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0175D0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1B097F54" w14:textId="77777777" w:rsidR="008A08CF" w:rsidRDefault="008A08CF" w:rsidP="008A08CF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175D0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  <w:p w14:paraId="070BB7FB" w14:textId="30B8A576" w:rsidR="008A08CF" w:rsidRPr="000175D0" w:rsidRDefault="008A08CF" w:rsidP="008A08CF">
            <w:pPr>
              <w:ind w:firstLineChars="100" w:firstLine="160"/>
              <w:rPr>
                <w:rFonts w:ascii="宋体" w:eastAsia="宋体" w:hAnsi="宋体"/>
                <w:sz w:val="16"/>
                <w:szCs w:val="16"/>
              </w:rPr>
            </w:pPr>
            <w:r w:rsidRPr="000175D0">
              <w:rPr>
                <w:rFonts w:ascii="宋体" w:eastAsia="宋体" w:hAnsi="宋体" w:hint="eastAsia"/>
                <w:sz w:val="16"/>
                <w:szCs w:val="16"/>
              </w:rPr>
              <w:t>“挑战杯”竞赛 国家级（A类）二等奖 团队排名第二</w:t>
            </w:r>
          </w:p>
        </w:tc>
      </w:tr>
      <w:tr w:rsidR="008A08CF" w:rsidRPr="00D10D60" w14:paraId="51005B7C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7D6738C4" w14:textId="2794DF99" w:rsidR="008A08CF" w:rsidRDefault="0004434B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1135" w:type="dxa"/>
            <w:noWrap/>
            <w:vAlign w:val="center"/>
          </w:tcPr>
          <w:p w14:paraId="7BF9B454" w14:textId="4F9EAEC7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</w:t>
            </w:r>
            <w:r>
              <w:rPr>
                <w:rFonts w:ascii="宋体" w:eastAsia="宋体" w:hAnsi="宋体"/>
                <w:sz w:val="16"/>
                <w:szCs w:val="16"/>
              </w:rPr>
              <w:t>1070</w:t>
            </w:r>
          </w:p>
        </w:tc>
        <w:tc>
          <w:tcPr>
            <w:tcW w:w="709" w:type="dxa"/>
            <w:noWrap/>
            <w:vAlign w:val="center"/>
          </w:tcPr>
          <w:p w14:paraId="358807E8" w14:textId="15A3EE80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韩丹枫</w:t>
            </w:r>
          </w:p>
        </w:tc>
        <w:tc>
          <w:tcPr>
            <w:tcW w:w="567" w:type="dxa"/>
            <w:noWrap/>
            <w:vAlign w:val="center"/>
          </w:tcPr>
          <w:p w14:paraId="3EA41FD4" w14:textId="4D014EAF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3965EBF8" w14:textId="46347387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161A6EC6" w14:textId="6540E7B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F186811" w14:textId="06066A5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14:paraId="365D0840" w14:textId="3F2A660B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14:paraId="2A12624F" w14:textId="5899970D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25</w:t>
            </w:r>
          </w:p>
        </w:tc>
        <w:tc>
          <w:tcPr>
            <w:tcW w:w="4536" w:type="dxa"/>
            <w:noWrap/>
          </w:tcPr>
          <w:p w14:paraId="1744AC82" w14:textId="77777777" w:rsidR="008A08CF" w:rsidRDefault="008A08CF" w:rsidP="008A08CF">
            <w:pPr>
              <w:pStyle w:val="1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41A76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409AC873" w14:textId="77777777" w:rsidR="008A08CF" w:rsidRDefault="008A08CF" w:rsidP="008A08CF">
            <w:pPr>
              <w:pStyle w:val="1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41A76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36</w:t>
            </w: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.</w:t>
            </w:r>
            <w:r>
              <w:rPr>
                <w:rFonts w:ascii="宋体" w:eastAsia="宋体" w:hAnsi="宋体"/>
                <w:sz w:val="16"/>
                <w:szCs w:val="16"/>
                <w:lang w:eastAsia="zh-Hans"/>
              </w:rPr>
              <w:t>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0D08B9B9" w14:textId="77777777" w:rsidR="008A08CF" w:rsidRDefault="008A08CF" w:rsidP="008A08CF">
            <w:pPr>
              <w:pStyle w:val="1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59</w:t>
            </w: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.</w:t>
            </w:r>
            <w:r>
              <w:rPr>
                <w:rFonts w:ascii="宋体" w:eastAsia="宋体" w:hAnsi="宋体"/>
                <w:sz w:val="16"/>
                <w:szCs w:val="16"/>
                <w:lang w:eastAsia="zh-Hans"/>
              </w:rPr>
              <w:t>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22C9AECC" w14:textId="77777777" w:rsidR="008A08CF" w:rsidRDefault="008A08CF" w:rsidP="008A08CF">
            <w:pPr>
              <w:pStyle w:val="1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-2020 146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2E43919E" w14:textId="77777777" w:rsidR="008A08CF" w:rsidRDefault="008A08CF" w:rsidP="008A08CF">
            <w:pPr>
              <w:pStyle w:val="1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41A76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33327E03" w14:textId="77777777" w:rsidR="008A08CF" w:rsidRDefault="008A08CF" w:rsidP="008A08CF">
            <w:pPr>
              <w:pStyle w:val="1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41A76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741A76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  <w:p w14:paraId="71361524" w14:textId="33191122" w:rsidR="008A08CF" w:rsidRDefault="008A08CF" w:rsidP="008A08CF">
            <w:pPr>
              <w:pStyle w:val="1"/>
              <w:ind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2019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年</w:t>
            </w: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省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级</w:t>
            </w:r>
            <w:r>
              <w:rPr>
                <w:rFonts w:ascii="宋体" w:eastAsia="宋体" w:hAnsi="宋体"/>
                <w:sz w:val="16"/>
                <w:szCs w:val="16"/>
              </w:rPr>
              <w:t>大创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项目</w:t>
            </w:r>
            <w:r>
              <w:rPr>
                <w:rFonts w:ascii="宋体" w:eastAsia="宋体" w:hAnsi="宋体"/>
                <w:sz w:val="16"/>
                <w:szCs w:val="16"/>
              </w:rPr>
              <w:t>立项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课题组成员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已通过</w:t>
            </w:r>
            <w:r>
              <w:rPr>
                <w:rFonts w:ascii="宋体" w:eastAsia="宋体" w:hAnsi="宋体"/>
                <w:sz w:val="16"/>
                <w:szCs w:val="16"/>
              </w:rPr>
              <w:t>中期检查合格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</w:p>
          <w:p w14:paraId="6676325D" w14:textId="77777777" w:rsidR="008A08CF" w:rsidRDefault="008A08CF" w:rsidP="008A08CF">
            <w:pPr>
              <w:pStyle w:val="1"/>
              <w:numPr>
                <w:ilvl w:val="0"/>
                <w:numId w:val="13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741A76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 </w:t>
            </w:r>
          </w:p>
          <w:p w14:paraId="1E52291F" w14:textId="1F550CB8" w:rsidR="008A08CF" w:rsidRPr="00741A76" w:rsidRDefault="008A08CF" w:rsidP="008A08CF">
            <w:pPr>
              <w:pStyle w:val="1"/>
              <w:ind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第十二届中国大陆地区红十字国际人道法模拟法庭竞赛一等奖</w:t>
            </w:r>
            <w:r>
              <w:rPr>
                <w:rFonts w:ascii="宋体" w:eastAsia="宋体" w:hAnsi="宋体"/>
                <w:sz w:val="16"/>
                <w:szCs w:val="16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国家级</w:t>
            </w:r>
            <w:r>
              <w:rPr>
                <w:rFonts w:ascii="宋体" w:eastAsia="宋体" w:hAnsi="宋体"/>
                <w:sz w:val="16"/>
                <w:szCs w:val="16"/>
              </w:rPr>
              <w:t>C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类一等奖，团队参赛，排名第五</w:t>
            </w:r>
            <w:r>
              <w:rPr>
                <w:rFonts w:ascii="宋体" w:eastAsia="宋体" w:hAnsi="宋体"/>
                <w:sz w:val="16"/>
                <w:szCs w:val="16"/>
                <w:lang w:eastAsia="zh-Hans"/>
              </w:rPr>
              <w:t>）</w:t>
            </w:r>
          </w:p>
        </w:tc>
      </w:tr>
      <w:tr w:rsidR="008A08CF" w:rsidRPr="00D10D60" w14:paraId="47B369B2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2C4C270A" w14:textId="1552B944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11</w:t>
            </w:r>
          </w:p>
        </w:tc>
        <w:tc>
          <w:tcPr>
            <w:tcW w:w="1135" w:type="dxa"/>
            <w:noWrap/>
            <w:vAlign w:val="center"/>
          </w:tcPr>
          <w:p w14:paraId="00827916" w14:textId="664DA371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</w:t>
            </w:r>
            <w:r>
              <w:rPr>
                <w:rFonts w:ascii="宋体" w:eastAsia="宋体" w:hAnsi="宋体"/>
                <w:sz w:val="16"/>
                <w:szCs w:val="16"/>
              </w:rPr>
              <w:t>2019</w:t>
            </w:r>
          </w:p>
        </w:tc>
        <w:tc>
          <w:tcPr>
            <w:tcW w:w="709" w:type="dxa"/>
            <w:noWrap/>
            <w:vAlign w:val="center"/>
          </w:tcPr>
          <w:p w14:paraId="286BFB4A" w14:textId="4B84006A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  <w:lang w:eastAsia="zh-Hans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顾晨迪</w:t>
            </w:r>
          </w:p>
        </w:tc>
        <w:tc>
          <w:tcPr>
            <w:tcW w:w="567" w:type="dxa"/>
            <w:noWrap/>
            <w:vAlign w:val="center"/>
          </w:tcPr>
          <w:p w14:paraId="5194057F" w14:textId="2210CCF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36A3C6A5" w14:textId="7994974A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44088082" w14:textId="547CF77B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1536C988" w14:textId="592EFE6D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71DE12C3" w14:textId="7AE38624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14:paraId="6F82B10F" w14:textId="059E1E8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23</w:t>
            </w:r>
          </w:p>
        </w:tc>
        <w:tc>
          <w:tcPr>
            <w:tcW w:w="4536" w:type="dxa"/>
            <w:noWrap/>
          </w:tcPr>
          <w:p w14:paraId="1E05AF82" w14:textId="77777777" w:rsidR="008A08CF" w:rsidRDefault="008A08CF" w:rsidP="008A08CF">
            <w:pPr>
              <w:pStyle w:val="1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3574A5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5B2AC3E0" w14:textId="77777777" w:rsidR="008A08CF" w:rsidRDefault="008A08CF" w:rsidP="008A08CF">
            <w:pPr>
              <w:pStyle w:val="1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3574A5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20.5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12A94451" w14:textId="77777777" w:rsidR="008A08CF" w:rsidRDefault="008A08CF" w:rsidP="008A08CF">
            <w:pPr>
              <w:pStyle w:val="1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72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02AE8609" w14:textId="77777777" w:rsidR="008A08CF" w:rsidRDefault="008A08CF" w:rsidP="008A08CF">
            <w:pPr>
              <w:pStyle w:val="1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-2020 17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7C58B9FE" w14:textId="77777777" w:rsidR="008A08CF" w:rsidRDefault="008A08CF" w:rsidP="008A08CF">
            <w:pPr>
              <w:pStyle w:val="1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3574A5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72E4445A" w14:textId="77777777" w:rsidR="008A08CF" w:rsidRDefault="008A08CF" w:rsidP="008A08CF">
            <w:pPr>
              <w:pStyle w:val="1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3574A5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3574A5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无</w:t>
            </w:r>
          </w:p>
          <w:p w14:paraId="2D1D9D3C" w14:textId="77777777" w:rsidR="008A08CF" w:rsidRDefault="008A08CF" w:rsidP="008A08CF">
            <w:pPr>
              <w:pStyle w:val="1"/>
              <w:numPr>
                <w:ilvl w:val="0"/>
                <w:numId w:val="14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3574A5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</w:t>
            </w:r>
          </w:p>
          <w:p w14:paraId="03CF6DC9" w14:textId="4ED0340E" w:rsidR="008A08CF" w:rsidRPr="003574A5" w:rsidRDefault="008A08CF" w:rsidP="008A08CF">
            <w:pPr>
              <w:pStyle w:val="1"/>
              <w:ind w:firstLine="32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全国大学生英语能力竞赛二等奖</w:t>
            </w:r>
            <w:r w:rsidR="00C320FB"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 xml:space="preserve"> (国家级B类</w:t>
            </w:r>
            <w:r w:rsidR="00C320FB">
              <w:rPr>
                <w:rFonts w:ascii="宋体" w:eastAsia="宋体" w:hAnsi="宋体"/>
                <w:sz w:val="16"/>
                <w:szCs w:val="16"/>
                <w:lang w:eastAsia="zh-Hans"/>
              </w:rPr>
              <w:t>二等奖</w:t>
            </w:r>
            <w:r w:rsidR="00C320FB">
              <w:rPr>
                <w:rFonts w:ascii="宋体" w:eastAsia="宋体" w:hAnsi="宋体" w:hint="eastAsia"/>
                <w:sz w:val="16"/>
                <w:szCs w:val="16"/>
                <w:lang w:eastAsia="zh-Hans"/>
              </w:rPr>
              <w:t>)</w:t>
            </w:r>
          </w:p>
        </w:tc>
      </w:tr>
      <w:tr w:rsidR="008A08CF" w:rsidRPr="00D10D60" w14:paraId="2DFFB59B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60A5707A" w14:textId="219A2086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12</w:t>
            </w:r>
          </w:p>
        </w:tc>
        <w:tc>
          <w:tcPr>
            <w:tcW w:w="1135" w:type="dxa"/>
            <w:noWrap/>
            <w:vAlign w:val="center"/>
          </w:tcPr>
          <w:p w14:paraId="45D8D648" w14:textId="14FABA6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1711401026</w:t>
            </w:r>
          </w:p>
        </w:tc>
        <w:tc>
          <w:tcPr>
            <w:tcW w:w="709" w:type="dxa"/>
            <w:noWrap/>
            <w:vAlign w:val="center"/>
          </w:tcPr>
          <w:p w14:paraId="2AA15974" w14:textId="71CD8BC1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  <w:lang w:eastAsia="zh-Hans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赵虹霞</w:t>
            </w:r>
          </w:p>
        </w:tc>
        <w:tc>
          <w:tcPr>
            <w:tcW w:w="567" w:type="dxa"/>
            <w:noWrap/>
            <w:vAlign w:val="center"/>
          </w:tcPr>
          <w:p w14:paraId="0AF1940E" w14:textId="75776DD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70C9998D" w14:textId="01BE8FC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0114A678" w14:textId="069E8CB4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104300F8" w14:textId="0B888CD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7588E67C" w14:textId="108FEE7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1FFF17D3" w14:textId="7CBBF1B2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4536" w:type="dxa"/>
            <w:noWrap/>
          </w:tcPr>
          <w:p w14:paraId="513421E3" w14:textId="77777777" w:rsidR="008A08CF" w:rsidRDefault="008A08CF" w:rsidP="008A08CF">
            <w:pPr>
              <w:pStyle w:val="a6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45E12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5804F4C7" w14:textId="77777777" w:rsidR="008A08CF" w:rsidRDefault="008A08CF" w:rsidP="008A08CF">
            <w:pPr>
              <w:pStyle w:val="a6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45E12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47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.5小时  </w:t>
            </w:r>
          </w:p>
          <w:p w14:paraId="512F6509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62.5小时</w:t>
            </w:r>
          </w:p>
          <w:p w14:paraId="2243F5F2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5小时</w:t>
            </w:r>
          </w:p>
          <w:p w14:paraId="243EF911" w14:textId="77777777" w:rsidR="008A08CF" w:rsidRDefault="008A08CF" w:rsidP="008A08CF">
            <w:pPr>
              <w:pStyle w:val="a6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45E12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1EE5C4D7" w14:textId="77777777" w:rsidR="008A08CF" w:rsidRDefault="008A08CF" w:rsidP="008A08CF">
            <w:pPr>
              <w:pStyle w:val="a6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45E12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045E12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1841C3C2" w14:textId="20536928" w:rsidR="008A08CF" w:rsidRPr="00045E12" w:rsidRDefault="008A08CF" w:rsidP="008A08CF">
            <w:pPr>
              <w:pStyle w:val="a6"/>
              <w:numPr>
                <w:ilvl w:val="0"/>
                <w:numId w:val="15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045E12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</w:tc>
      </w:tr>
      <w:tr w:rsidR="008A08CF" w:rsidRPr="00D10D60" w14:paraId="7C3B5F6E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790E0BCC" w14:textId="30DE7EB6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13</w:t>
            </w:r>
          </w:p>
        </w:tc>
        <w:tc>
          <w:tcPr>
            <w:tcW w:w="1135" w:type="dxa"/>
            <w:noWrap/>
            <w:vAlign w:val="center"/>
          </w:tcPr>
          <w:p w14:paraId="2AE781BA" w14:textId="5058C47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1711402038</w:t>
            </w:r>
          </w:p>
        </w:tc>
        <w:tc>
          <w:tcPr>
            <w:tcW w:w="709" w:type="dxa"/>
            <w:noWrap/>
            <w:vAlign w:val="center"/>
          </w:tcPr>
          <w:p w14:paraId="0E6896B6" w14:textId="7875CCBD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吕纯顺</w:t>
            </w:r>
          </w:p>
        </w:tc>
        <w:tc>
          <w:tcPr>
            <w:tcW w:w="567" w:type="dxa"/>
            <w:noWrap/>
            <w:vAlign w:val="center"/>
          </w:tcPr>
          <w:p w14:paraId="5D6A8B4C" w14:textId="5A3C61C0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B6ED1E0" w14:textId="597EDC9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45767476" w14:textId="72E15E8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C5EB6E5" w14:textId="4AF43A6F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89B5BD7" w14:textId="167282A1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B1F0944" w14:textId="420A06D9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4536" w:type="dxa"/>
            <w:noWrap/>
          </w:tcPr>
          <w:p w14:paraId="15B57AB1" w14:textId="77777777" w:rsidR="008A08CF" w:rsidRDefault="008A08CF" w:rsidP="008A08CF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F4FE9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6E309331" w14:textId="77777777" w:rsidR="008A08CF" w:rsidRDefault="008A08CF" w:rsidP="008A08CF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F4FE9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68小时  </w:t>
            </w:r>
          </w:p>
          <w:p w14:paraId="588BB629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69小时</w:t>
            </w:r>
          </w:p>
          <w:p w14:paraId="02D82A60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66小时</w:t>
            </w:r>
          </w:p>
          <w:p w14:paraId="39DE526F" w14:textId="77777777" w:rsidR="008A08CF" w:rsidRDefault="008A08CF" w:rsidP="008A08CF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F4FE9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210D3097" w14:textId="77777777" w:rsidR="008A08CF" w:rsidRDefault="008A08CF" w:rsidP="008A08CF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F4FE9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CF4FE9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成果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无</w:t>
            </w:r>
          </w:p>
          <w:p w14:paraId="00B35E75" w14:textId="3A964661" w:rsidR="008A08CF" w:rsidRPr="00CF4FE9" w:rsidRDefault="008A08CF" w:rsidP="008A08CF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F4FE9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无</w:t>
            </w:r>
          </w:p>
        </w:tc>
      </w:tr>
      <w:tr w:rsidR="008A08CF" w:rsidRPr="00D10D60" w14:paraId="737E4AA4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058D61CD" w14:textId="62AFD146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35" w:type="dxa"/>
            <w:noWrap/>
            <w:vAlign w:val="center"/>
          </w:tcPr>
          <w:p w14:paraId="1BED9B04" w14:textId="7EA9719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1711401088</w:t>
            </w:r>
          </w:p>
        </w:tc>
        <w:tc>
          <w:tcPr>
            <w:tcW w:w="709" w:type="dxa"/>
            <w:noWrap/>
            <w:vAlign w:val="center"/>
          </w:tcPr>
          <w:p w14:paraId="05609C02" w14:textId="4577E1D5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胡月</w:t>
            </w:r>
          </w:p>
        </w:tc>
        <w:tc>
          <w:tcPr>
            <w:tcW w:w="567" w:type="dxa"/>
            <w:noWrap/>
            <w:vAlign w:val="center"/>
          </w:tcPr>
          <w:p w14:paraId="664DAB00" w14:textId="231F8DE9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CA61AA2" w14:textId="0C93DBD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1B588774" w14:textId="1F65A9CA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2E51355F" w14:textId="1A2F6654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7C795B3E" w14:textId="56449C9A" w:rsidR="008A08CF" w:rsidRDefault="00DE11D9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9.75</w:t>
            </w:r>
          </w:p>
        </w:tc>
        <w:tc>
          <w:tcPr>
            <w:tcW w:w="567" w:type="dxa"/>
            <w:noWrap/>
            <w:vAlign w:val="center"/>
          </w:tcPr>
          <w:p w14:paraId="56AE62A4" w14:textId="17759765" w:rsidR="008A08CF" w:rsidRDefault="00DE11D9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19.75</w:t>
            </w:r>
          </w:p>
        </w:tc>
        <w:tc>
          <w:tcPr>
            <w:tcW w:w="4536" w:type="dxa"/>
            <w:noWrap/>
          </w:tcPr>
          <w:p w14:paraId="7B7157CE" w14:textId="77777777" w:rsidR="008A08CF" w:rsidRPr="0057016F" w:rsidRDefault="008A08CF" w:rsidP="008A08CF">
            <w:pPr>
              <w:pStyle w:val="a6"/>
              <w:numPr>
                <w:ilvl w:val="0"/>
                <w:numId w:val="1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E2EE0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参军入伍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46428401" w14:textId="77777777" w:rsidR="008A08CF" w:rsidRDefault="008A08CF" w:rsidP="008A08CF">
            <w:pPr>
              <w:pStyle w:val="a6"/>
              <w:numPr>
                <w:ilvl w:val="0"/>
                <w:numId w:val="1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E2EE0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51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00CEF21C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19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1E2AC430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-2020 62.5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69B518C3" w14:textId="77777777" w:rsidR="008A08CF" w:rsidRDefault="008A08CF" w:rsidP="008A08CF">
            <w:pPr>
              <w:pStyle w:val="a6"/>
              <w:numPr>
                <w:ilvl w:val="0"/>
                <w:numId w:val="1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E2EE0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6383E670" w14:textId="77777777" w:rsidR="008A08CF" w:rsidRDefault="008A08CF" w:rsidP="008A08CF">
            <w:pPr>
              <w:pStyle w:val="a6"/>
              <w:numPr>
                <w:ilvl w:val="0"/>
                <w:numId w:val="1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E2EE0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6E2EE0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成果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无</w:t>
            </w:r>
          </w:p>
          <w:p w14:paraId="3F7C68B5" w14:textId="77777777" w:rsidR="008A08CF" w:rsidRDefault="008A08CF" w:rsidP="008A08CF">
            <w:pPr>
              <w:pStyle w:val="a6"/>
              <w:numPr>
                <w:ilvl w:val="0"/>
                <w:numId w:val="17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6E2EE0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</w:p>
          <w:p w14:paraId="7B0B1700" w14:textId="0C5B4AE3" w:rsidR="008A08CF" w:rsidRPr="006E2EE0" w:rsidRDefault="008A08CF" w:rsidP="00DE11D9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6E2EE0">
              <w:rPr>
                <w:rFonts w:ascii="宋体" w:eastAsia="宋体" w:hAnsi="宋体" w:hint="eastAsia"/>
                <w:sz w:val="16"/>
                <w:szCs w:val="16"/>
              </w:rPr>
              <w:t>互联网＋大学生创新创业大赛第五届江苏省“建行杯”国赛选拔赛</w:t>
            </w:r>
            <w:r w:rsidR="00DE11D9">
              <w:rPr>
                <w:rFonts w:ascii="宋体" w:eastAsia="宋体" w:hAnsi="宋体" w:hint="eastAsia"/>
                <w:sz w:val="16"/>
                <w:szCs w:val="16"/>
              </w:rPr>
              <w:t xml:space="preserve"> 二等奖 排名</w:t>
            </w:r>
            <w:r w:rsidR="00DE11D9">
              <w:rPr>
                <w:rFonts w:ascii="宋体" w:eastAsia="宋体" w:hAnsi="宋体"/>
                <w:sz w:val="16"/>
                <w:szCs w:val="16"/>
              </w:rPr>
              <w:t>第六</w:t>
            </w:r>
            <w:r w:rsidR="00836910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 w:rsidR="00CA2F17">
              <w:rPr>
                <w:rFonts w:ascii="宋体" w:eastAsia="宋体" w:hAnsi="宋体"/>
                <w:sz w:val="16"/>
                <w:szCs w:val="16"/>
              </w:rPr>
              <w:t>(</w:t>
            </w:r>
            <w:r w:rsidR="00836910">
              <w:rPr>
                <w:rFonts w:ascii="宋体" w:eastAsia="宋体" w:hAnsi="宋体" w:hint="eastAsia"/>
                <w:sz w:val="16"/>
                <w:szCs w:val="16"/>
              </w:rPr>
              <w:t>省级A类二等奖</w:t>
            </w:r>
            <w:r w:rsidR="00CA2F17">
              <w:rPr>
                <w:rFonts w:ascii="宋体" w:eastAsia="宋体" w:hAnsi="宋体" w:hint="eastAsia"/>
                <w:sz w:val="16"/>
                <w:szCs w:val="16"/>
              </w:rPr>
              <w:t>)</w:t>
            </w:r>
          </w:p>
        </w:tc>
      </w:tr>
      <w:tr w:rsidR="008A08CF" w:rsidRPr="00D10D60" w14:paraId="1B78DD2E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03915060" w14:textId="0DFC5D60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15</w:t>
            </w:r>
          </w:p>
        </w:tc>
        <w:tc>
          <w:tcPr>
            <w:tcW w:w="1135" w:type="dxa"/>
            <w:noWrap/>
            <w:vAlign w:val="center"/>
          </w:tcPr>
          <w:p w14:paraId="78C51C3B" w14:textId="2D2FE232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1602403006</w:t>
            </w:r>
          </w:p>
        </w:tc>
        <w:tc>
          <w:tcPr>
            <w:tcW w:w="709" w:type="dxa"/>
            <w:noWrap/>
            <w:vAlign w:val="center"/>
          </w:tcPr>
          <w:p w14:paraId="3CD90DD4" w14:textId="21055D2D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钮璇</w:t>
            </w:r>
          </w:p>
        </w:tc>
        <w:tc>
          <w:tcPr>
            <w:tcW w:w="567" w:type="dxa"/>
            <w:noWrap/>
            <w:vAlign w:val="center"/>
          </w:tcPr>
          <w:p w14:paraId="6DF4445F" w14:textId="65D445F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4EEFDFDB" w14:textId="1B8DCF0F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636BAB66" w14:textId="2A4D2541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349B55E7" w14:textId="6C9AE7EE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3.9</w:t>
            </w:r>
          </w:p>
        </w:tc>
        <w:tc>
          <w:tcPr>
            <w:tcW w:w="567" w:type="dxa"/>
            <w:noWrap/>
            <w:vAlign w:val="center"/>
          </w:tcPr>
          <w:p w14:paraId="463B3D55" w14:textId="0DC093F1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69ACCB7B" w14:textId="2FF84F6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</w:t>
            </w:r>
            <w:r>
              <w:rPr>
                <w:rFonts w:ascii="宋体" w:eastAsia="宋体" w:hAnsi="宋体"/>
                <w:sz w:val="16"/>
                <w:szCs w:val="16"/>
              </w:rPr>
              <w:t>8.9</w:t>
            </w:r>
          </w:p>
        </w:tc>
        <w:tc>
          <w:tcPr>
            <w:tcW w:w="4536" w:type="dxa"/>
            <w:noWrap/>
          </w:tcPr>
          <w:p w14:paraId="640B0DDD" w14:textId="77777777" w:rsidR="008A08CF" w:rsidRPr="0057016F" w:rsidRDefault="008A08CF" w:rsidP="008A08CF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16DB6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171FC342" w14:textId="77777777" w:rsidR="008A08CF" w:rsidRDefault="008A08CF" w:rsidP="008A08CF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16DB6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23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38928B00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55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68EB588A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-2020 44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27B0824C" w14:textId="77777777" w:rsidR="008A08CF" w:rsidRDefault="008A08CF" w:rsidP="008A08CF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16DB6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3983611F" w14:textId="77777777" w:rsidR="008A08CF" w:rsidRDefault="008A08CF" w:rsidP="008A08CF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16DB6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916DB6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2018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年省级</w:t>
            </w:r>
            <w:r>
              <w:rPr>
                <w:rFonts w:ascii="宋体" w:eastAsia="宋体" w:hAnsi="宋体"/>
                <w:sz w:val="16"/>
                <w:szCs w:val="16"/>
              </w:rPr>
              <w:t>大创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项目成员 结项优秀 </w:t>
            </w:r>
          </w:p>
          <w:p w14:paraId="3E4C8B35" w14:textId="77777777" w:rsidR="008A08CF" w:rsidRPr="00916DB6" w:rsidRDefault="008A08CF" w:rsidP="008A08CF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916DB6">
              <w:rPr>
                <w:rFonts w:ascii="宋体" w:eastAsia="宋体" w:hAnsi="宋体" w:hint="eastAsia"/>
                <w:b/>
                <w:sz w:val="16"/>
                <w:szCs w:val="16"/>
              </w:rPr>
              <w:t>竞赛</w:t>
            </w:r>
            <w:r>
              <w:rPr>
                <w:rFonts w:ascii="宋体" w:eastAsia="宋体" w:hAnsi="宋体" w:hint="eastAsia"/>
                <w:b/>
                <w:sz w:val="16"/>
                <w:szCs w:val="16"/>
              </w:rPr>
              <w:t>获奖</w:t>
            </w:r>
          </w:p>
          <w:p w14:paraId="25071337" w14:textId="2296B9F9" w:rsidR="008A08CF" w:rsidRPr="00916DB6" w:rsidRDefault="008A08CF" w:rsidP="008A08CF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916DB6">
              <w:rPr>
                <w:rFonts w:ascii="宋体" w:eastAsia="宋体" w:hAnsi="宋体" w:hint="eastAsia"/>
                <w:sz w:val="16"/>
                <w:szCs w:val="16"/>
              </w:rPr>
              <w:t xml:space="preserve"> 第三届“L</w:t>
            </w:r>
            <w:r w:rsidRPr="00916DB6">
              <w:rPr>
                <w:rFonts w:ascii="宋体" w:eastAsia="宋体" w:hAnsi="宋体"/>
                <w:sz w:val="16"/>
                <w:szCs w:val="16"/>
              </w:rPr>
              <w:t>SCAT</w:t>
            </w:r>
            <w:r w:rsidRPr="00916DB6">
              <w:rPr>
                <w:rFonts w:ascii="宋体" w:eastAsia="宋体" w:hAnsi="宋体" w:hint="eastAsia"/>
                <w:sz w:val="16"/>
                <w:szCs w:val="16"/>
              </w:rPr>
              <w:t>杯”江苏省笔译大赛 三等奖</w:t>
            </w:r>
            <w:r w:rsidR="00CA2F17">
              <w:rPr>
                <w:rFonts w:ascii="宋体" w:eastAsia="宋体" w:hAnsi="宋体" w:hint="eastAsia"/>
                <w:sz w:val="16"/>
                <w:szCs w:val="16"/>
              </w:rPr>
              <w:t>(省级B类)</w:t>
            </w:r>
          </w:p>
        </w:tc>
      </w:tr>
      <w:tr w:rsidR="008A08CF" w:rsidRPr="00D10D60" w14:paraId="41441595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3E379167" w14:textId="2596D16B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1135" w:type="dxa"/>
            <w:noWrap/>
            <w:vAlign w:val="center"/>
          </w:tcPr>
          <w:p w14:paraId="74D200E5" w14:textId="6FDF6EF0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</w:t>
            </w:r>
            <w:r>
              <w:rPr>
                <w:rFonts w:ascii="宋体" w:eastAsia="宋体" w:hAnsi="宋体"/>
                <w:sz w:val="16"/>
                <w:szCs w:val="16"/>
              </w:rPr>
              <w:t>1060</w:t>
            </w:r>
          </w:p>
        </w:tc>
        <w:tc>
          <w:tcPr>
            <w:tcW w:w="709" w:type="dxa"/>
            <w:noWrap/>
            <w:vAlign w:val="center"/>
          </w:tcPr>
          <w:p w14:paraId="37794149" w14:textId="69AFD27D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陈冠宇</w:t>
            </w:r>
          </w:p>
        </w:tc>
        <w:tc>
          <w:tcPr>
            <w:tcW w:w="567" w:type="dxa"/>
            <w:noWrap/>
            <w:vAlign w:val="center"/>
          </w:tcPr>
          <w:p w14:paraId="41CA5D2B" w14:textId="192AF56E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B6517B0" w14:textId="201645A5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404A5EFA" w14:textId="117A85C3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02A84D3" w14:textId="78CDCBCC" w:rsidR="008A08CF" w:rsidRDefault="00836910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7A364A9F" w14:textId="6436733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0FD9A9E8" w14:textId="5FADEE1F" w:rsidR="008A08CF" w:rsidRDefault="00836910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18</w:t>
            </w:r>
          </w:p>
        </w:tc>
        <w:tc>
          <w:tcPr>
            <w:tcW w:w="4536" w:type="dxa"/>
            <w:noWrap/>
          </w:tcPr>
          <w:p w14:paraId="42A50337" w14:textId="77777777" w:rsidR="008A08CF" w:rsidRPr="0057016F" w:rsidRDefault="008A08CF" w:rsidP="008A08CF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参军入伍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4F792EE5" w14:textId="77777777" w:rsidR="008A08CF" w:rsidRDefault="008A08CF" w:rsidP="008A08CF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>2017-2018 50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小时  </w:t>
            </w:r>
          </w:p>
          <w:p w14:paraId="7708DFD4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42.5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2A7FC3A6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>-2020 65.5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小时</w:t>
            </w:r>
          </w:p>
          <w:p w14:paraId="0281860F" w14:textId="77777777" w:rsidR="008A08CF" w:rsidRDefault="008A08CF" w:rsidP="008A08CF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3E009D41" w14:textId="07DE5E4C" w:rsidR="008A08CF" w:rsidRDefault="008A08CF" w:rsidP="008A08CF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483E9C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45B0977F" w14:textId="77777777" w:rsidR="008A08CF" w:rsidRDefault="008A08CF" w:rsidP="008A08CF">
            <w:pPr>
              <w:pStyle w:val="a6"/>
              <w:numPr>
                <w:ilvl w:val="0"/>
                <w:numId w:val="19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 w:hint="eastAsia"/>
                <w:b/>
                <w:sz w:val="16"/>
                <w:szCs w:val="16"/>
              </w:rPr>
              <w:t xml:space="preserve">竞赛获奖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</w:t>
            </w:r>
          </w:p>
          <w:p w14:paraId="389D9C1C" w14:textId="22B0AB98" w:rsidR="008A08CF" w:rsidRPr="00C0213A" w:rsidRDefault="008A08CF" w:rsidP="008A08CF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 w:hint="eastAsia"/>
                <w:sz w:val="16"/>
                <w:szCs w:val="16"/>
              </w:rPr>
              <w:t>江苏省第八届“仙林成才杯”模拟法庭大赛公诉方二等奖</w:t>
            </w:r>
          </w:p>
          <w:p w14:paraId="2C57D99D" w14:textId="11DCEFA1" w:rsidR="008A08CF" w:rsidRPr="00483E9C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 w:hint="eastAsia"/>
                <w:sz w:val="16"/>
                <w:szCs w:val="16"/>
              </w:rPr>
              <w:t>省级B类</w:t>
            </w:r>
            <w:r w:rsidRPr="00483E9C">
              <w:rPr>
                <w:rFonts w:ascii="宋体" w:eastAsia="宋体" w:hAnsi="宋体"/>
                <w:sz w:val="16"/>
                <w:szCs w:val="16"/>
              </w:rPr>
              <w:t>二等奖</w:t>
            </w:r>
            <w:r w:rsidRPr="00483E9C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排名第五</w:t>
            </w:r>
          </w:p>
        </w:tc>
      </w:tr>
      <w:tr w:rsidR="008A08CF" w:rsidRPr="00D10D60" w14:paraId="47187381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33BA368A" w14:textId="25ECA96C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</w:t>
            </w:r>
          </w:p>
        </w:tc>
        <w:tc>
          <w:tcPr>
            <w:tcW w:w="1135" w:type="dxa"/>
            <w:noWrap/>
            <w:vAlign w:val="center"/>
          </w:tcPr>
          <w:p w14:paraId="09CB29CC" w14:textId="08ECF70E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1711401032</w:t>
            </w:r>
          </w:p>
        </w:tc>
        <w:tc>
          <w:tcPr>
            <w:tcW w:w="709" w:type="dxa"/>
            <w:noWrap/>
            <w:vAlign w:val="center"/>
          </w:tcPr>
          <w:p w14:paraId="520F2C88" w14:textId="05CE79B4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王小丽</w:t>
            </w:r>
          </w:p>
        </w:tc>
        <w:tc>
          <w:tcPr>
            <w:tcW w:w="567" w:type="dxa"/>
            <w:noWrap/>
            <w:vAlign w:val="center"/>
          </w:tcPr>
          <w:p w14:paraId="2B2C4ACE" w14:textId="5D1FA8E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D3E7BCE" w14:textId="229FC72A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412065CD" w14:textId="66A86BE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12EE4CC1" w14:textId="664047FE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B035570" w14:textId="4B16DBA0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center"/>
          </w:tcPr>
          <w:p w14:paraId="29F194E9" w14:textId="46F468BC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4536" w:type="dxa"/>
            <w:noWrap/>
          </w:tcPr>
          <w:p w14:paraId="2962C572" w14:textId="77777777" w:rsidR="008A08CF" w:rsidRDefault="008A08CF" w:rsidP="008A08CF">
            <w:pPr>
              <w:pStyle w:val="a6"/>
              <w:numPr>
                <w:ilvl w:val="0"/>
                <w:numId w:val="2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4D3D7563" w14:textId="77777777" w:rsidR="008A08CF" w:rsidRDefault="008A08CF" w:rsidP="008A08CF">
            <w:pPr>
              <w:pStyle w:val="a6"/>
              <w:numPr>
                <w:ilvl w:val="0"/>
                <w:numId w:val="2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85小时  </w:t>
            </w:r>
          </w:p>
          <w:p w14:paraId="49CD4209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99.5小时</w:t>
            </w:r>
          </w:p>
          <w:p w14:paraId="626B42C3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80.5小时</w:t>
            </w:r>
          </w:p>
          <w:p w14:paraId="47ED1778" w14:textId="77777777" w:rsidR="008A08CF" w:rsidRDefault="008A08CF" w:rsidP="008A08CF">
            <w:pPr>
              <w:pStyle w:val="a6"/>
              <w:numPr>
                <w:ilvl w:val="0"/>
                <w:numId w:val="2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6DAA2E42" w14:textId="77777777" w:rsidR="008A08CF" w:rsidRDefault="008A08CF" w:rsidP="008A08CF">
            <w:pPr>
              <w:pStyle w:val="a6"/>
              <w:numPr>
                <w:ilvl w:val="0"/>
                <w:numId w:val="2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C0213A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12657DE9" w14:textId="77777777" w:rsidR="008A08CF" w:rsidRDefault="008A08CF" w:rsidP="008A08CF">
            <w:pPr>
              <w:pStyle w:val="a6"/>
              <w:numPr>
                <w:ilvl w:val="0"/>
                <w:numId w:val="21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  <w:p w14:paraId="72DDCC7B" w14:textId="77777777" w:rsidR="008A08CF" w:rsidRPr="00C0213A" w:rsidRDefault="008A08CF" w:rsidP="008A08CF">
            <w:pPr>
              <w:ind w:firstLineChars="200" w:firstLine="320"/>
              <w:rPr>
                <w:rFonts w:ascii="宋体" w:eastAsia="宋体" w:hAnsi="宋体"/>
                <w:sz w:val="16"/>
                <w:szCs w:val="16"/>
              </w:rPr>
            </w:pPr>
            <w:r w:rsidRPr="00C0213A">
              <w:rPr>
                <w:rFonts w:ascii="宋体" w:eastAsia="宋体" w:hAnsi="宋体" w:hint="eastAsia"/>
                <w:sz w:val="16"/>
                <w:szCs w:val="16"/>
              </w:rPr>
              <w:t>江苏省第八届“仙林成才杯”模拟法庭大赛公诉方二等奖</w:t>
            </w:r>
          </w:p>
          <w:p w14:paraId="33EA85B6" w14:textId="27E95AE3" w:rsidR="008A08CF" w:rsidRPr="00DE11D9" w:rsidRDefault="008A08CF" w:rsidP="00DE11D9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 w:rsidRPr="00483E9C">
              <w:rPr>
                <w:rFonts w:ascii="宋体" w:eastAsia="宋体" w:hAnsi="宋体" w:hint="eastAsia"/>
                <w:sz w:val="16"/>
                <w:szCs w:val="16"/>
              </w:rPr>
              <w:t>省级B类</w:t>
            </w:r>
            <w:r w:rsidRPr="00483E9C">
              <w:rPr>
                <w:rFonts w:ascii="宋体" w:eastAsia="宋体" w:hAnsi="宋体"/>
                <w:sz w:val="16"/>
                <w:szCs w:val="16"/>
              </w:rPr>
              <w:t>二等奖</w:t>
            </w:r>
            <w:r w:rsidRPr="00483E9C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排名第一</w:t>
            </w:r>
          </w:p>
        </w:tc>
      </w:tr>
      <w:tr w:rsidR="008A08CF" w:rsidRPr="00D10D60" w14:paraId="757DE94D" w14:textId="77777777" w:rsidTr="00C63545">
        <w:trPr>
          <w:trHeight w:val="50"/>
        </w:trPr>
        <w:tc>
          <w:tcPr>
            <w:tcW w:w="425" w:type="dxa"/>
            <w:noWrap/>
            <w:vAlign w:val="center"/>
          </w:tcPr>
          <w:p w14:paraId="5963F29C" w14:textId="032C6CE1" w:rsidR="008A08CF" w:rsidRDefault="0004434B" w:rsidP="008A08CF">
            <w:pPr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1135" w:type="dxa"/>
            <w:noWrap/>
            <w:vAlign w:val="center"/>
          </w:tcPr>
          <w:p w14:paraId="6A5F29D4" w14:textId="2C896F42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1711402029</w:t>
            </w:r>
          </w:p>
        </w:tc>
        <w:tc>
          <w:tcPr>
            <w:tcW w:w="709" w:type="dxa"/>
            <w:noWrap/>
            <w:vAlign w:val="center"/>
          </w:tcPr>
          <w:p w14:paraId="5FD49E14" w14:textId="2F7E08E0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张传坤</w:t>
            </w:r>
          </w:p>
        </w:tc>
        <w:tc>
          <w:tcPr>
            <w:tcW w:w="567" w:type="dxa"/>
            <w:noWrap/>
            <w:vAlign w:val="center"/>
          </w:tcPr>
          <w:p w14:paraId="7AC14CF7" w14:textId="1127414F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64B2888E" w14:textId="2A013590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14:paraId="302D8DEC" w14:textId="0B70A231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5EAA6482" w14:textId="7B0AF336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49DEBDE5" w14:textId="6E214E68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14:paraId="0127DEE6" w14:textId="0EC9EC49" w:rsidR="008A08CF" w:rsidRDefault="008A08CF" w:rsidP="008A08CF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15</w:t>
            </w:r>
          </w:p>
        </w:tc>
        <w:tc>
          <w:tcPr>
            <w:tcW w:w="4536" w:type="dxa"/>
            <w:noWrap/>
          </w:tcPr>
          <w:p w14:paraId="737A73C6" w14:textId="77777777" w:rsidR="008A08CF" w:rsidRPr="0057016F" w:rsidRDefault="008A08CF" w:rsidP="008A08CF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D965F5">
              <w:rPr>
                <w:rFonts w:ascii="宋体" w:eastAsia="宋体" w:hAnsi="宋体" w:hint="eastAsia"/>
                <w:b/>
                <w:sz w:val="16"/>
                <w:szCs w:val="16"/>
              </w:rPr>
              <w:t>参军入伍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无</w:t>
            </w:r>
          </w:p>
          <w:p w14:paraId="3BB8692B" w14:textId="77777777" w:rsidR="008A08CF" w:rsidRDefault="008A08CF" w:rsidP="008A08CF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D965F5">
              <w:rPr>
                <w:rFonts w:ascii="宋体" w:eastAsia="宋体" w:hAnsi="宋体"/>
                <w:b/>
                <w:sz w:val="16"/>
                <w:szCs w:val="16"/>
              </w:rPr>
              <w:t>志愿服务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2017-2018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82小时  </w:t>
            </w:r>
          </w:p>
          <w:p w14:paraId="2CA76260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 2018-2019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62小时</w:t>
            </w:r>
          </w:p>
          <w:p w14:paraId="2C75C8DB" w14:textId="77777777" w:rsidR="008A08CF" w:rsidRDefault="008A08CF" w:rsidP="008A08CF">
            <w:pPr>
              <w:pStyle w:val="a6"/>
              <w:ind w:left="360" w:firstLineChars="0" w:firstLine="0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        2019</w:t>
            </w:r>
            <w:r>
              <w:rPr>
                <w:rFonts w:ascii="宋体" w:eastAsia="宋体" w:hAnsi="宋体"/>
                <w:sz w:val="16"/>
                <w:szCs w:val="16"/>
              </w:rPr>
              <w:t xml:space="preserve">-2020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77小时</w:t>
            </w:r>
          </w:p>
          <w:p w14:paraId="3DA73414" w14:textId="77777777" w:rsidR="008A08CF" w:rsidRDefault="008A08CF" w:rsidP="008A08CF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D965F5">
              <w:rPr>
                <w:rFonts w:ascii="宋体" w:eastAsia="宋体" w:hAnsi="宋体" w:hint="eastAsia"/>
                <w:b/>
                <w:sz w:val="16"/>
                <w:szCs w:val="16"/>
              </w:rPr>
              <w:t>国际组织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  <w:p w14:paraId="00B68FA0" w14:textId="77777777" w:rsidR="008A08CF" w:rsidRDefault="008A08CF" w:rsidP="008A08CF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D965F5">
              <w:rPr>
                <w:rFonts w:ascii="宋体" w:eastAsia="宋体" w:hAnsi="宋体"/>
                <w:b/>
                <w:sz w:val="16"/>
                <w:szCs w:val="16"/>
              </w:rPr>
              <w:t>科研</w:t>
            </w:r>
            <w:r w:rsidRPr="00D965F5">
              <w:rPr>
                <w:rFonts w:ascii="宋体" w:eastAsia="宋体" w:hAnsi="宋体" w:hint="eastAsia"/>
                <w:b/>
                <w:sz w:val="16"/>
                <w:szCs w:val="16"/>
              </w:rPr>
              <w:t>成果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</w:t>
            </w:r>
          </w:p>
          <w:p w14:paraId="5285B7C9" w14:textId="76B0AF22" w:rsidR="008A08CF" w:rsidRPr="00D965F5" w:rsidRDefault="008A08CF" w:rsidP="008A08CF">
            <w:pPr>
              <w:ind w:firstLineChars="150" w:firstLine="240"/>
              <w:rPr>
                <w:rFonts w:ascii="宋体" w:eastAsia="宋体" w:hAnsi="宋体"/>
                <w:sz w:val="16"/>
                <w:szCs w:val="16"/>
              </w:rPr>
            </w:pPr>
            <w:r w:rsidRPr="00D965F5">
              <w:rPr>
                <w:rFonts w:ascii="宋体" w:eastAsia="宋体" w:hAnsi="宋体"/>
                <w:sz w:val="16"/>
                <w:szCs w:val="16"/>
              </w:rPr>
              <w:t>2019</w:t>
            </w:r>
            <w:r w:rsidRPr="00D965F5">
              <w:rPr>
                <w:rFonts w:ascii="宋体" w:eastAsia="宋体" w:hAnsi="宋体" w:hint="eastAsia"/>
                <w:sz w:val="16"/>
                <w:szCs w:val="16"/>
              </w:rPr>
              <w:t>年省级</w:t>
            </w:r>
            <w:r w:rsidRPr="00D965F5">
              <w:rPr>
                <w:rFonts w:ascii="宋体" w:eastAsia="宋体" w:hAnsi="宋体"/>
                <w:sz w:val="16"/>
                <w:szCs w:val="16"/>
              </w:rPr>
              <w:t>大创</w:t>
            </w:r>
            <w:r w:rsidRPr="00D965F5">
              <w:rPr>
                <w:rFonts w:ascii="宋体" w:eastAsia="宋体" w:hAnsi="宋体" w:hint="eastAsia"/>
                <w:sz w:val="16"/>
                <w:szCs w:val="16"/>
              </w:rPr>
              <w:t>项目</w:t>
            </w:r>
            <w:r w:rsidRPr="00D965F5">
              <w:rPr>
                <w:rFonts w:ascii="宋体" w:eastAsia="宋体" w:hAnsi="宋体"/>
                <w:sz w:val="16"/>
                <w:szCs w:val="16"/>
              </w:rPr>
              <w:t>立项</w:t>
            </w:r>
            <w:r w:rsidRPr="00D965F5">
              <w:rPr>
                <w:rFonts w:ascii="宋体" w:eastAsia="宋体" w:hAnsi="宋体" w:hint="eastAsia"/>
                <w:sz w:val="16"/>
                <w:szCs w:val="16"/>
              </w:rPr>
              <w:t xml:space="preserve"> 主持人 已通过</w:t>
            </w:r>
            <w:r w:rsidRPr="00D965F5">
              <w:rPr>
                <w:rFonts w:ascii="宋体" w:eastAsia="宋体" w:hAnsi="宋体"/>
                <w:sz w:val="16"/>
                <w:szCs w:val="16"/>
              </w:rPr>
              <w:t>中期检查合格</w:t>
            </w:r>
            <w:r w:rsidRPr="00D965F5">
              <w:rPr>
                <w:rFonts w:ascii="宋体" w:eastAsia="宋体" w:hAnsi="宋体" w:hint="eastAsia"/>
                <w:sz w:val="16"/>
                <w:szCs w:val="16"/>
              </w:rPr>
              <w:t xml:space="preserve"> </w:t>
            </w:r>
          </w:p>
          <w:p w14:paraId="719ED5D3" w14:textId="08C4CB43" w:rsidR="008A08CF" w:rsidRPr="00D965F5" w:rsidRDefault="008A08CF" w:rsidP="008A08CF">
            <w:pPr>
              <w:pStyle w:val="a6"/>
              <w:numPr>
                <w:ilvl w:val="0"/>
                <w:numId w:val="22"/>
              </w:numPr>
              <w:ind w:firstLineChars="0"/>
              <w:rPr>
                <w:rFonts w:ascii="宋体" w:eastAsia="宋体" w:hAnsi="宋体"/>
                <w:sz w:val="16"/>
                <w:szCs w:val="16"/>
              </w:rPr>
            </w:pPr>
            <w:r w:rsidRPr="00D965F5">
              <w:rPr>
                <w:rFonts w:ascii="宋体" w:eastAsia="宋体" w:hAnsi="宋体" w:hint="eastAsia"/>
                <w:b/>
                <w:sz w:val="16"/>
                <w:szCs w:val="16"/>
              </w:rPr>
              <w:t>竞赛获奖</w:t>
            </w:r>
            <w:r>
              <w:rPr>
                <w:rFonts w:ascii="宋体" w:eastAsia="宋体" w:hAnsi="宋体" w:hint="eastAsia"/>
                <w:sz w:val="16"/>
                <w:szCs w:val="16"/>
              </w:rPr>
              <w:t xml:space="preserve">  无</w:t>
            </w:r>
          </w:p>
        </w:tc>
      </w:tr>
    </w:tbl>
    <w:p w14:paraId="659FF861" w14:textId="77777777" w:rsidR="00557BEF" w:rsidRPr="00557BEF" w:rsidRDefault="00557BEF">
      <w:pPr>
        <w:rPr>
          <w:rFonts w:hint="eastAsia"/>
        </w:rPr>
      </w:pPr>
      <w:bookmarkStart w:id="0" w:name="_GoBack"/>
      <w:bookmarkEnd w:id="0"/>
    </w:p>
    <w:sectPr w:rsidR="00557BEF" w:rsidRPr="00557BEF" w:rsidSect="002D50C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39C8A" w14:textId="77777777" w:rsidR="007A2423" w:rsidRDefault="007A2423" w:rsidP="00DB081C">
      <w:r>
        <w:separator/>
      </w:r>
    </w:p>
  </w:endnote>
  <w:endnote w:type="continuationSeparator" w:id="0">
    <w:p w14:paraId="3BBD947E" w14:textId="77777777" w:rsidR="007A2423" w:rsidRDefault="007A2423" w:rsidP="00DB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FC308" w14:textId="77777777" w:rsidR="007A2423" w:rsidRDefault="007A2423" w:rsidP="00DB081C">
      <w:r>
        <w:separator/>
      </w:r>
    </w:p>
  </w:footnote>
  <w:footnote w:type="continuationSeparator" w:id="0">
    <w:p w14:paraId="243FACEB" w14:textId="77777777" w:rsidR="007A2423" w:rsidRDefault="007A2423" w:rsidP="00DB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CEFA3B"/>
    <w:multiLevelType w:val="singleLevel"/>
    <w:tmpl w:val="DECEFA3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4404944"/>
    <w:multiLevelType w:val="hybridMultilevel"/>
    <w:tmpl w:val="D262ACB0"/>
    <w:lvl w:ilvl="0" w:tplc="D4823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6600AC"/>
    <w:multiLevelType w:val="hybridMultilevel"/>
    <w:tmpl w:val="FC40BA9E"/>
    <w:lvl w:ilvl="0" w:tplc="61C64B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EAED9C"/>
    <w:multiLevelType w:val="singleLevel"/>
    <w:tmpl w:val="0BEAED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4C155B4"/>
    <w:multiLevelType w:val="hybridMultilevel"/>
    <w:tmpl w:val="5EB0E41C"/>
    <w:lvl w:ilvl="0" w:tplc="7522F4A6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AD01C8"/>
    <w:multiLevelType w:val="hybridMultilevel"/>
    <w:tmpl w:val="136EB744"/>
    <w:lvl w:ilvl="0" w:tplc="8ABCC2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71068E"/>
    <w:multiLevelType w:val="hybridMultilevel"/>
    <w:tmpl w:val="69CC4A0E"/>
    <w:lvl w:ilvl="0" w:tplc="8C225C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9A33E4"/>
    <w:multiLevelType w:val="hybridMultilevel"/>
    <w:tmpl w:val="F214AD98"/>
    <w:lvl w:ilvl="0" w:tplc="DB46B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777E60"/>
    <w:multiLevelType w:val="hybridMultilevel"/>
    <w:tmpl w:val="AD621FFE"/>
    <w:lvl w:ilvl="0" w:tplc="803E4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BA7EDF"/>
    <w:multiLevelType w:val="hybridMultilevel"/>
    <w:tmpl w:val="9B84C594"/>
    <w:lvl w:ilvl="0" w:tplc="50B6D85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116F83"/>
    <w:multiLevelType w:val="hybridMultilevel"/>
    <w:tmpl w:val="8AB6EF1A"/>
    <w:lvl w:ilvl="0" w:tplc="2E9095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7796E11"/>
    <w:multiLevelType w:val="hybridMultilevel"/>
    <w:tmpl w:val="95DA75F2"/>
    <w:lvl w:ilvl="0" w:tplc="FB66FA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8E2603"/>
    <w:multiLevelType w:val="hybridMultilevel"/>
    <w:tmpl w:val="930A9402"/>
    <w:lvl w:ilvl="0" w:tplc="6344C48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C01F5F"/>
    <w:multiLevelType w:val="hybridMultilevel"/>
    <w:tmpl w:val="7BF83CB4"/>
    <w:lvl w:ilvl="0" w:tplc="8B9A2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FD0B16"/>
    <w:multiLevelType w:val="hybridMultilevel"/>
    <w:tmpl w:val="A4782090"/>
    <w:lvl w:ilvl="0" w:tplc="9C54CA32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BD23FD"/>
    <w:multiLevelType w:val="hybridMultilevel"/>
    <w:tmpl w:val="B7444F80"/>
    <w:lvl w:ilvl="0" w:tplc="FA5E9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252A04"/>
    <w:multiLevelType w:val="hybridMultilevel"/>
    <w:tmpl w:val="1D1ADA02"/>
    <w:lvl w:ilvl="0" w:tplc="0FC696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1908F0"/>
    <w:multiLevelType w:val="hybridMultilevel"/>
    <w:tmpl w:val="38B606F8"/>
    <w:lvl w:ilvl="0" w:tplc="70B2F8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B4216F"/>
    <w:multiLevelType w:val="hybridMultilevel"/>
    <w:tmpl w:val="7CECF8DA"/>
    <w:lvl w:ilvl="0" w:tplc="311A2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A23BC2"/>
    <w:multiLevelType w:val="hybridMultilevel"/>
    <w:tmpl w:val="C758F3FA"/>
    <w:lvl w:ilvl="0" w:tplc="6344C48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63C1FED"/>
    <w:multiLevelType w:val="hybridMultilevel"/>
    <w:tmpl w:val="00F62168"/>
    <w:lvl w:ilvl="0" w:tplc="7A6C2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8B1422"/>
    <w:multiLevelType w:val="hybridMultilevel"/>
    <w:tmpl w:val="270A22EC"/>
    <w:lvl w:ilvl="0" w:tplc="9EE43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4"/>
  </w:num>
  <w:num w:numId="7">
    <w:abstractNumId w:val="16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21"/>
  </w:num>
  <w:num w:numId="15">
    <w:abstractNumId w:val="7"/>
  </w:num>
  <w:num w:numId="16">
    <w:abstractNumId w:val="20"/>
  </w:num>
  <w:num w:numId="17">
    <w:abstractNumId w:val="17"/>
  </w:num>
  <w:num w:numId="18">
    <w:abstractNumId w:val="6"/>
  </w:num>
  <w:num w:numId="19">
    <w:abstractNumId w:val="5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A9"/>
    <w:rsid w:val="0001121C"/>
    <w:rsid w:val="000175D0"/>
    <w:rsid w:val="000324C0"/>
    <w:rsid w:val="0004434B"/>
    <w:rsid w:val="00045E12"/>
    <w:rsid w:val="000A342D"/>
    <w:rsid w:val="001F6726"/>
    <w:rsid w:val="00201ACD"/>
    <w:rsid w:val="00207938"/>
    <w:rsid w:val="002A228D"/>
    <w:rsid w:val="002C4D37"/>
    <w:rsid w:val="002D50C3"/>
    <w:rsid w:val="002E7F33"/>
    <w:rsid w:val="003338C7"/>
    <w:rsid w:val="003574A5"/>
    <w:rsid w:val="003E11DA"/>
    <w:rsid w:val="00417A3D"/>
    <w:rsid w:val="00441A27"/>
    <w:rsid w:val="00460E42"/>
    <w:rsid w:val="0046477E"/>
    <w:rsid w:val="00483E9C"/>
    <w:rsid w:val="004E16A0"/>
    <w:rsid w:val="00557BEF"/>
    <w:rsid w:val="0057016F"/>
    <w:rsid w:val="005868DC"/>
    <w:rsid w:val="00643A00"/>
    <w:rsid w:val="0069696D"/>
    <w:rsid w:val="006B7B67"/>
    <w:rsid w:val="006D7B34"/>
    <w:rsid w:val="006E2EE0"/>
    <w:rsid w:val="006F59D8"/>
    <w:rsid w:val="00741A76"/>
    <w:rsid w:val="0075611E"/>
    <w:rsid w:val="00783D2B"/>
    <w:rsid w:val="00787CD7"/>
    <w:rsid w:val="007A2423"/>
    <w:rsid w:val="00807F2E"/>
    <w:rsid w:val="00836910"/>
    <w:rsid w:val="00844EA9"/>
    <w:rsid w:val="008674F5"/>
    <w:rsid w:val="0089149D"/>
    <w:rsid w:val="008A08CF"/>
    <w:rsid w:val="008A4393"/>
    <w:rsid w:val="008C136A"/>
    <w:rsid w:val="008E0B33"/>
    <w:rsid w:val="008E5439"/>
    <w:rsid w:val="008F477F"/>
    <w:rsid w:val="00916DB6"/>
    <w:rsid w:val="00940CF2"/>
    <w:rsid w:val="00967DBE"/>
    <w:rsid w:val="009B6C4F"/>
    <w:rsid w:val="00AA4802"/>
    <w:rsid w:val="00AA74FA"/>
    <w:rsid w:val="00B80D66"/>
    <w:rsid w:val="00B83B4F"/>
    <w:rsid w:val="00BB08DD"/>
    <w:rsid w:val="00BD131B"/>
    <w:rsid w:val="00C0213A"/>
    <w:rsid w:val="00C26E8F"/>
    <w:rsid w:val="00C320FB"/>
    <w:rsid w:val="00CA2F17"/>
    <w:rsid w:val="00CE7115"/>
    <w:rsid w:val="00CF4FE9"/>
    <w:rsid w:val="00D10D60"/>
    <w:rsid w:val="00D211E0"/>
    <w:rsid w:val="00D43FD8"/>
    <w:rsid w:val="00D7513A"/>
    <w:rsid w:val="00D83C99"/>
    <w:rsid w:val="00D965F5"/>
    <w:rsid w:val="00DB081C"/>
    <w:rsid w:val="00DB5525"/>
    <w:rsid w:val="00DD3C80"/>
    <w:rsid w:val="00DE11D9"/>
    <w:rsid w:val="00E34625"/>
    <w:rsid w:val="00E60490"/>
    <w:rsid w:val="00E66B6C"/>
    <w:rsid w:val="00EE3B3E"/>
    <w:rsid w:val="00F6397B"/>
    <w:rsid w:val="00FA2C1B"/>
    <w:rsid w:val="00FD46D1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C9AD"/>
  <w15:chartTrackingRefBased/>
  <w15:docId w15:val="{E59A643E-F989-4A56-A471-B38E319D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B0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08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0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081C"/>
    <w:rPr>
      <w:sz w:val="18"/>
      <w:szCs w:val="18"/>
    </w:rPr>
  </w:style>
  <w:style w:type="paragraph" w:styleId="a6">
    <w:name w:val="List Paragraph"/>
    <w:basedOn w:val="a"/>
    <w:uiPriority w:val="34"/>
    <w:qFormat/>
    <w:rsid w:val="0057016F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741A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3095-BDDC-4524-952D-30FF7721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玲玉</dc:creator>
  <cp:keywords/>
  <dc:description/>
  <cp:lastModifiedBy>lenovo</cp:lastModifiedBy>
  <cp:revision>52</cp:revision>
  <dcterms:created xsi:type="dcterms:W3CDTF">2020-09-28T00:34:00Z</dcterms:created>
  <dcterms:modified xsi:type="dcterms:W3CDTF">2020-09-28T06:16:00Z</dcterms:modified>
</cp:coreProperties>
</file>